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75" w:rsidRDefault="00176275" w:rsidP="006B05D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2070"/>
        <w:gridCol w:w="3510"/>
      </w:tblGrid>
      <w:tr w:rsidR="00E322E1" w:rsidRPr="008D5A03" w:rsidTr="00E37EA5">
        <w:tc>
          <w:tcPr>
            <w:tcW w:w="1728" w:type="dxa"/>
            <w:shd w:val="pct10" w:color="auto" w:fill="auto"/>
          </w:tcPr>
          <w:p w:rsidR="00E322E1" w:rsidRPr="008D5A03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3060" w:type="dxa"/>
          </w:tcPr>
          <w:p w:rsidR="00E322E1" w:rsidRPr="008D5A03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pct10" w:color="auto" w:fill="auto"/>
          </w:tcPr>
          <w:p w:rsidR="00E322E1" w:rsidRPr="008D5A03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Company Name (if applicable):</w:t>
            </w:r>
          </w:p>
        </w:tc>
        <w:tc>
          <w:tcPr>
            <w:tcW w:w="3510" w:type="dxa"/>
          </w:tcPr>
          <w:p w:rsidR="00E322E1" w:rsidRPr="008D5A03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EA5" w:rsidRPr="008D5A03" w:rsidTr="00E37EA5">
        <w:tc>
          <w:tcPr>
            <w:tcW w:w="1728" w:type="dxa"/>
            <w:shd w:val="pct10" w:color="auto" w:fill="auto"/>
          </w:tcPr>
          <w:p w:rsidR="00E37EA5" w:rsidRDefault="00E37EA5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D&amp;B Number:</w:t>
            </w:r>
          </w:p>
        </w:tc>
        <w:tc>
          <w:tcPr>
            <w:tcW w:w="3060" w:type="dxa"/>
          </w:tcPr>
          <w:p w:rsidR="00E37EA5" w:rsidRPr="008D5A03" w:rsidRDefault="00E37EA5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37EA5" w:rsidRPr="008D5A03" w:rsidRDefault="00E37EA5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510" w:type="dxa"/>
          </w:tcPr>
          <w:p w:rsidR="00E37EA5" w:rsidRPr="008D5A03" w:rsidRDefault="00E37EA5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CD9" w:rsidRDefault="00346C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290"/>
      </w:tblGrid>
      <w:tr w:rsidR="00346CD9" w:rsidRPr="008D5A03" w:rsidTr="00336DEB">
        <w:tc>
          <w:tcPr>
            <w:tcW w:w="3078" w:type="dxa"/>
            <w:shd w:val="pct10" w:color="auto" w:fill="auto"/>
          </w:tcPr>
          <w:p w:rsidR="00346CD9" w:rsidRPr="008D5A03" w:rsidRDefault="00346CD9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  <w:tc>
          <w:tcPr>
            <w:tcW w:w="7290" w:type="dxa"/>
          </w:tcPr>
          <w:p w:rsidR="00346CD9" w:rsidRPr="008D5A03" w:rsidRDefault="00346CD9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D9" w:rsidRPr="008D5A03" w:rsidTr="00336DEB">
        <w:tc>
          <w:tcPr>
            <w:tcW w:w="3078" w:type="dxa"/>
            <w:shd w:val="pct10" w:color="auto" w:fill="auto"/>
          </w:tcPr>
          <w:p w:rsidR="00346CD9" w:rsidRDefault="00346CD9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Address (if different):</w:t>
            </w:r>
          </w:p>
        </w:tc>
        <w:tc>
          <w:tcPr>
            <w:tcW w:w="7290" w:type="dxa"/>
          </w:tcPr>
          <w:p w:rsidR="00346CD9" w:rsidRPr="008D5A03" w:rsidRDefault="00346CD9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D9" w:rsidRPr="008D5A03" w:rsidTr="00336DEB">
        <w:tc>
          <w:tcPr>
            <w:tcW w:w="3078" w:type="dxa"/>
            <w:shd w:val="pct10" w:color="auto" w:fill="auto"/>
          </w:tcPr>
          <w:p w:rsidR="00346CD9" w:rsidRDefault="00346CD9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Company Address (if applicable):</w:t>
            </w:r>
          </w:p>
        </w:tc>
        <w:tc>
          <w:tcPr>
            <w:tcW w:w="7290" w:type="dxa"/>
          </w:tcPr>
          <w:p w:rsidR="00346CD9" w:rsidRPr="008D5A03" w:rsidRDefault="00346CD9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99C" w:rsidRPr="008D5A03" w:rsidTr="00336DEB">
        <w:tc>
          <w:tcPr>
            <w:tcW w:w="3078" w:type="dxa"/>
            <w:shd w:val="pct10" w:color="auto" w:fill="auto"/>
          </w:tcPr>
          <w:p w:rsidR="00B0799C" w:rsidRPr="008D5A03" w:rsidRDefault="00346CD9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Address:</w:t>
            </w:r>
          </w:p>
        </w:tc>
        <w:tc>
          <w:tcPr>
            <w:tcW w:w="7290" w:type="dxa"/>
          </w:tcPr>
          <w:p w:rsidR="00B0799C" w:rsidRPr="008D5A03" w:rsidRDefault="00B0799C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CD9" w:rsidRDefault="00346C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1800"/>
        <w:gridCol w:w="4140"/>
      </w:tblGrid>
      <w:tr w:rsidR="00E322E1" w:rsidRPr="008D5A03" w:rsidTr="00336DEB">
        <w:tc>
          <w:tcPr>
            <w:tcW w:w="1728" w:type="dxa"/>
            <w:shd w:val="pct10" w:color="auto" w:fill="auto"/>
          </w:tcPr>
          <w:p w:rsidR="00E322E1" w:rsidRPr="008D5A03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 of Contact (POC) Name:</w:t>
            </w:r>
          </w:p>
        </w:tc>
        <w:tc>
          <w:tcPr>
            <w:tcW w:w="2700" w:type="dxa"/>
          </w:tcPr>
          <w:p w:rsidR="00E322E1" w:rsidRPr="008D5A03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pct10" w:color="auto" w:fill="auto"/>
          </w:tcPr>
          <w:p w:rsidR="00E322E1" w:rsidRPr="008D5A03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 Title:</w:t>
            </w:r>
          </w:p>
        </w:tc>
        <w:tc>
          <w:tcPr>
            <w:tcW w:w="4140" w:type="dxa"/>
          </w:tcPr>
          <w:p w:rsidR="00E322E1" w:rsidRPr="008D5A03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E1" w:rsidRPr="008D5A03" w:rsidTr="00336DEB">
        <w:tc>
          <w:tcPr>
            <w:tcW w:w="1728" w:type="dxa"/>
            <w:shd w:val="pct10" w:color="auto" w:fill="auto"/>
          </w:tcPr>
          <w:p w:rsidR="00E322E1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 Phone:</w:t>
            </w:r>
          </w:p>
        </w:tc>
        <w:tc>
          <w:tcPr>
            <w:tcW w:w="2700" w:type="dxa"/>
          </w:tcPr>
          <w:p w:rsidR="00E322E1" w:rsidRPr="008D5A03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pct10" w:color="auto" w:fill="auto"/>
          </w:tcPr>
          <w:p w:rsidR="00E322E1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 Email:</w:t>
            </w:r>
          </w:p>
        </w:tc>
        <w:tc>
          <w:tcPr>
            <w:tcW w:w="4140" w:type="dxa"/>
          </w:tcPr>
          <w:p w:rsidR="00E322E1" w:rsidRPr="008D5A03" w:rsidRDefault="00E322E1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99C" w:rsidRPr="00E322E1" w:rsidRDefault="00B0799C" w:rsidP="006B05DD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8A062C" w:rsidRPr="008A062C" w:rsidRDefault="008A062C" w:rsidP="00BD32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following questions. Attach additional sheets, if needed.</w:t>
      </w:r>
    </w:p>
    <w:p w:rsidR="00BD32C9" w:rsidRPr="00E322E1" w:rsidRDefault="00BD32C9" w:rsidP="00BD32C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500"/>
      </w:tblGrid>
      <w:tr w:rsidR="00E322E1" w:rsidRPr="00E322E1" w:rsidTr="00336DEB">
        <w:trPr>
          <w:tblHeader/>
        </w:trPr>
        <w:tc>
          <w:tcPr>
            <w:tcW w:w="5868" w:type="dxa"/>
            <w:tcBorders>
              <w:bottom w:val="single" w:sz="4" w:space="0" w:color="auto"/>
            </w:tcBorders>
            <w:shd w:val="pct10" w:color="auto" w:fill="auto"/>
          </w:tcPr>
          <w:p w:rsidR="00E322E1" w:rsidRPr="00E322E1" w:rsidRDefault="00E322E1" w:rsidP="00E32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2E1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pct10" w:color="auto" w:fill="auto"/>
          </w:tcPr>
          <w:p w:rsidR="00E322E1" w:rsidRPr="00E322E1" w:rsidRDefault="00E322E1" w:rsidP="00E32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2E1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E322E1" w:rsidRPr="00E322E1" w:rsidTr="00336DEB">
        <w:tc>
          <w:tcPr>
            <w:tcW w:w="10368" w:type="dxa"/>
            <w:gridSpan w:val="2"/>
            <w:shd w:val="pct10" w:color="auto" w:fill="auto"/>
          </w:tcPr>
          <w:p w:rsidR="00E322E1" w:rsidRPr="00E322E1" w:rsidRDefault="00E322E1" w:rsidP="00E32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2E1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381A3E" w:rsidRPr="008D5A03" w:rsidTr="00336DEB">
        <w:tc>
          <w:tcPr>
            <w:tcW w:w="5868" w:type="dxa"/>
          </w:tcPr>
          <w:p w:rsidR="00381A3E" w:rsidRDefault="00381A3E" w:rsidP="00E32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company publicly or privately owned?</w:t>
            </w:r>
          </w:p>
        </w:tc>
        <w:tc>
          <w:tcPr>
            <w:tcW w:w="4500" w:type="dxa"/>
          </w:tcPr>
          <w:p w:rsidR="00381A3E" w:rsidRPr="008D5A03" w:rsidRDefault="00381A3E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F73" w:rsidRPr="008D5A03" w:rsidTr="00336DEB">
        <w:tc>
          <w:tcPr>
            <w:tcW w:w="5868" w:type="dxa"/>
          </w:tcPr>
          <w:p w:rsidR="00711F73" w:rsidRDefault="00381A3E" w:rsidP="00381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year was the </w:t>
            </w:r>
            <w:r w:rsidR="00711F73">
              <w:rPr>
                <w:rFonts w:ascii="Arial" w:hAnsi="Arial" w:cs="Arial"/>
                <w:sz w:val="20"/>
                <w:szCs w:val="20"/>
              </w:rPr>
              <w:t>company established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0" w:type="dxa"/>
          </w:tcPr>
          <w:p w:rsidR="00711F73" w:rsidRPr="008D5A03" w:rsidRDefault="00711F73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F73" w:rsidRPr="008D5A03" w:rsidTr="00336DEB">
        <w:tc>
          <w:tcPr>
            <w:tcW w:w="5868" w:type="dxa"/>
          </w:tcPr>
          <w:p w:rsidR="00711F73" w:rsidRPr="00711F73" w:rsidRDefault="00711F73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sister/subsidiary companies</w:t>
            </w:r>
            <w:r w:rsidR="008A06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711F73" w:rsidRPr="008D5A03" w:rsidRDefault="00711F73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2C" w:rsidRPr="008D5A03" w:rsidTr="00336DEB">
        <w:tc>
          <w:tcPr>
            <w:tcW w:w="5868" w:type="dxa"/>
          </w:tcPr>
          <w:p w:rsidR="008A062C" w:rsidRDefault="008A062C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company minority or female owned?</w:t>
            </w:r>
          </w:p>
        </w:tc>
        <w:tc>
          <w:tcPr>
            <w:tcW w:w="4500" w:type="dxa"/>
          </w:tcPr>
          <w:p w:rsidR="008A062C" w:rsidRPr="008D5A03" w:rsidRDefault="008A062C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2C" w:rsidRPr="008D5A03" w:rsidTr="00336DEB">
        <w:tc>
          <w:tcPr>
            <w:tcW w:w="5868" w:type="dxa"/>
          </w:tcPr>
          <w:p w:rsidR="008A062C" w:rsidRPr="008D5A03" w:rsidRDefault="008A062C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site owned or leased?</w:t>
            </w:r>
          </w:p>
        </w:tc>
        <w:tc>
          <w:tcPr>
            <w:tcW w:w="4500" w:type="dxa"/>
          </w:tcPr>
          <w:p w:rsidR="008A062C" w:rsidRPr="008D5A03" w:rsidRDefault="008A062C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2C" w:rsidRPr="008D5A03" w:rsidTr="00336DEB">
        <w:tc>
          <w:tcPr>
            <w:tcW w:w="5868" w:type="dxa"/>
          </w:tcPr>
          <w:p w:rsidR="008A062C" w:rsidRPr="008D5A03" w:rsidRDefault="008A062C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days/hours of operation?</w:t>
            </w:r>
          </w:p>
        </w:tc>
        <w:tc>
          <w:tcPr>
            <w:tcW w:w="4500" w:type="dxa"/>
          </w:tcPr>
          <w:p w:rsidR="008A062C" w:rsidRPr="008D5A03" w:rsidRDefault="008A062C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2C" w:rsidRPr="008D5A03" w:rsidTr="00336DEB">
        <w:tc>
          <w:tcPr>
            <w:tcW w:w="5868" w:type="dxa"/>
          </w:tcPr>
          <w:p w:rsidR="008A062C" w:rsidRPr="008D5A03" w:rsidRDefault="008A062C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 24/7 emergency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Pr="008D5A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0" w:type="dxa"/>
          </w:tcPr>
          <w:p w:rsidR="008A062C" w:rsidRPr="008D5A03" w:rsidRDefault="008A062C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2C" w:rsidRPr="008D5A03" w:rsidTr="00336DEB">
        <w:tc>
          <w:tcPr>
            <w:tcW w:w="5868" w:type="dxa"/>
          </w:tcPr>
          <w:p w:rsidR="008A062C" w:rsidRPr="00711F73" w:rsidRDefault="008A062C" w:rsidP="001E5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p</w:t>
            </w:r>
            <w:r w:rsidRPr="00711F73">
              <w:rPr>
                <w:rFonts w:ascii="Arial" w:hAnsi="Arial" w:cs="Arial"/>
                <w:sz w:val="20"/>
                <w:szCs w:val="20"/>
              </w:rPr>
              <w:t>lants/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11F73">
              <w:rPr>
                <w:rFonts w:ascii="Arial" w:hAnsi="Arial" w:cs="Arial"/>
                <w:sz w:val="20"/>
                <w:szCs w:val="20"/>
              </w:rPr>
              <w:t>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</w:t>
            </w:r>
            <w:r w:rsidRPr="00711F73">
              <w:rPr>
                <w:rFonts w:ascii="Arial" w:hAnsi="Arial" w:cs="Arial"/>
                <w:sz w:val="20"/>
                <w:szCs w:val="20"/>
              </w:rPr>
              <w:t xml:space="preserve">nclude </w:t>
            </w:r>
            <w:r>
              <w:rPr>
                <w:rFonts w:ascii="Arial" w:hAnsi="Arial" w:cs="Arial"/>
                <w:sz w:val="20"/>
                <w:szCs w:val="20"/>
              </w:rPr>
              <w:t>the location and key p</w:t>
            </w:r>
            <w:r w:rsidRPr="00711F73">
              <w:rPr>
                <w:rFonts w:ascii="Arial" w:hAnsi="Arial" w:cs="Arial"/>
                <w:sz w:val="20"/>
                <w:szCs w:val="20"/>
              </w:rPr>
              <w:t>roducts/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11F73">
              <w:rPr>
                <w:rFonts w:ascii="Arial" w:hAnsi="Arial" w:cs="Arial"/>
                <w:sz w:val="20"/>
                <w:szCs w:val="20"/>
              </w:rPr>
              <w:t>ervices for each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8A062C" w:rsidRPr="008D5A03" w:rsidRDefault="008A062C" w:rsidP="001E5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33" w:rsidRPr="008D5A03" w:rsidTr="00336DEB">
        <w:tc>
          <w:tcPr>
            <w:tcW w:w="5868" w:type="dxa"/>
          </w:tcPr>
          <w:p w:rsidR="00754033" w:rsidRPr="008D5A03" w:rsidRDefault="00754033" w:rsidP="00BD32C9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8D5A03" w:rsidRPr="008D5A0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D5A03">
              <w:rPr>
                <w:rFonts w:ascii="Arial" w:hAnsi="Arial" w:cs="Arial"/>
                <w:sz w:val="20"/>
                <w:szCs w:val="20"/>
              </w:rPr>
              <w:t>top 3 customers (based on sales)</w:t>
            </w:r>
            <w:r w:rsidR="003E3D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754033" w:rsidRPr="008D5A03" w:rsidRDefault="00754033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33" w:rsidRPr="008D5A03" w:rsidTr="00336DEB">
        <w:tc>
          <w:tcPr>
            <w:tcW w:w="5868" w:type="dxa"/>
          </w:tcPr>
          <w:p w:rsidR="00754033" w:rsidRPr="008D5A03" w:rsidRDefault="00754033" w:rsidP="008A062C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List the</w:t>
            </w:r>
            <w:r w:rsidR="008A062C">
              <w:rPr>
                <w:rFonts w:ascii="Arial" w:hAnsi="Arial" w:cs="Arial"/>
                <w:sz w:val="20"/>
                <w:szCs w:val="20"/>
              </w:rPr>
              <w:t xml:space="preserve"> 3 largest suppliers (based on spending</w:t>
            </w:r>
            <w:r w:rsidRPr="008D5A03">
              <w:rPr>
                <w:rFonts w:ascii="Arial" w:hAnsi="Arial" w:cs="Arial"/>
                <w:sz w:val="20"/>
                <w:szCs w:val="20"/>
              </w:rPr>
              <w:t>)</w:t>
            </w:r>
            <w:r w:rsidR="003E3D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754033" w:rsidRPr="008D5A03" w:rsidRDefault="00754033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33" w:rsidRPr="008D5A03" w:rsidTr="00336DEB">
        <w:tc>
          <w:tcPr>
            <w:tcW w:w="5868" w:type="dxa"/>
          </w:tcPr>
          <w:p w:rsidR="00754033" w:rsidRPr="008D5A03" w:rsidRDefault="00201804" w:rsidP="008A062C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 xml:space="preserve">List the </w:t>
            </w:r>
            <w:r w:rsidR="008A062C">
              <w:rPr>
                <w:rFonts w:ascii="Arial" w:hAnsi="Arial" w:cs="Arial"/>
                <w:sz w:val="20"/>
                <w:szCs w:val="20"/>
              </w:rPr>
              <w:t xml:space="preserve">top </w:t>
            </w:r>
            <w:r w:rsidR="00A541F3" w:rsidRPr="008D5A03">
              <w:rPr>
                <w:rFonts w:ascii="Arial" w:hAnsi="Arial" w:cs="Arial"/>
                <w:sz w:val="20"/>
                <w:szCs w:val="20"/>
              </w:rPr>
              <w:t>3</w:t>
            </w:r>
            <w:r w:rsidR="008A0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1F3" w:rsidRPr="008D5A03">
              <w:rPr>
                <w:rFonts w:ascii="Arial" w:hAnsi="Arial" w:cs="Arial"/>
                <w:sz w:val="20"/>
                <w:szCs w:val="20"/>
              </w:rPr>
              <w:t>competitors (based on market share)</w:t>
            </w:r>
            <w:r w:rsidR="003E3DB0">
              <w:rPr>
                <w:rFonts w:ascii="Arial" w:hAnsi="Arial" w:cs="Arial"/>
                <w:sz w:val="20"/>
                <w:szCs w:val="20"/>
              </w:rPr>
              <w:t>:</w:t>
            </w:r>
            <w:r w:rsidR="00A541F3" w:rsidRPr="008D5A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754033" w:rsidRPr="008D5A03" w:rsidRDefault="00754033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E322E1" w:rsidTr="00336DEB">
        <w:tc>
          <w:tcPr>
            <w:tcW w:w="10368" w:type="dxa"/>
            <w:gridSpan w:val="2"/>
            <w:shd w:val="pct10" w:color="auto" w:fill="auto"/>
          </w:tcPr>
          <w:p w:rsidR="00F84D10" w:rsidRPr="00E322E1" w:rsidRDefault="00F84D10" w:rsidP="001E5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Purchasing &amp; Material Control</w:t>
            </w:r>
          </w:p>
        </w:tc>
      </w:tr>
      <w:tr w:rsidR="00F84D10" w:rsidRPr="008D5A03" w:rsidTr="00336DEB">
        <w:tc>
          <w:tcPr>
            <w:tcW w:w="5868" w:type="dxa"/>
          </w:tcPr>
          <w:p w:rsidR="00F84D10" w:rsidRPr="008D5A03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much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 space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allocated to inventory, storage,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D5A03">
              <w:rPr>
                <w:rFonts w:ascii="Arial" w:hAnsi="Arial" w:cs="Arial"/>
                <w:sz w:val="20"/>
                <w:szCs w:val="20"/>
              </w:rPr>
              <w:t>shipping/receiving</w:t>
            </w:r>
            <w:r>
              <w:rPr>
                <w:rFonts w:ascii="Arial" w:hAnsi="Arial" w:cs="Arial"/>
                <w:sz w:val="20"/>
                <w:szCs w:val="20"/>
              </w:rPr>
              <w:t xml:space="preserve"> (percentage)</w:t>
            </w:r>
            <w:r w:rsidRPr="008D5A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8D5A03" w:rsidRDefault="00F84D10" w:rsidP="00E36615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Are any products or s</w:t>
            </w:r>
            <w:r>
              <w:rPr>
                <w:rFonts w:ascii="Arial" w:hAnsi="Arial" w:cs="Arial"/>
                <w:sz w:val="20"/>
                <w:szCs w:val="20"/>
              </w:rPr>
              <w:t>ervices outsourced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? If yes, </w:t>
            </w:r>
            <w:r w:rsidR="00E36615">
              <w:rPr>
                <w:rFonts w:ascii="Arial" w:hAnsi="Arial" w:cs="Arial"/>
                <w:sz w:val="20"/>
                <w:szCs w:val="20"/>
              </w:rPr>
              <w:t>list all that are pertinent</w:t>
            </w:r>
            <w:r w:rsidRPr="008D5A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8D5A03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an inventory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 program used?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8D5A03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 w:rsidRPr="00381A3E">
              <w:rPr>
                <w:rFonts w:ascii="Arial" w:hAnsi="Arial" w:cs="Arial"/>
                <w:sz w:val="20"/>
                <w:szCs w:val="20"/>
              </w:rPr>
              <w:t>What is the typical finished goods fill rate (CSR)?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381A3E" w:rsidRDefault="00E36615" w:rsidP="00E3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electronic invoicing, order entry, and EDI used? 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E322E1" w:rsidTr="00336DEB">
        <w:tc>
          <w:tcPr>
            <w:tcW w:w="10368" w:type="dxa"/>
            <w:gridSpan w:val="2"/>
            <w:shd w:val="pct10" w:color="auto" w:fill="auto"/>
          </w:tcPr>
          <w:p w:rsidR="00F84D10" w:rsidRPr="00E322E1" w:rsidRDefault="00F84D10" w:rsidP="001E5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</w:t>
            </w:r>
          </w:p>
        </w:tc>
      </w:tr>
      <w:tr w:rsidR="00F84D10" w:rsidRPr="008D5A03" w:rsidTr="00336DEB">
        <w:tc>
          <w:tcPr>
            <w:tcW w:w="5868" w:type="dxa"/>
          </w:tcPr>
          <w:p w:rsidR="00F84D10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 w:rsidRPr="001A3D50"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place safety </w:t>
            </w:r>
            <w:r w:rsidRPr="001A3D50">
              <w:rPr>
                <w:rFonts w:ascii="Arial" w:hAnsi="Arial" w:cs="Arial"/>
                <w:sz w:val="20"/>
                <w:szCs w:val="20"/>
              </w:rPr>
              <w:t>violations in the past 2 years? If yes, explain.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E36615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</w:t>
            </w:r>
            <w:r w:rsidR="00F84D10" w:rsidRPr="001A3D50">
              <w:rPr>
                <w:rFonts w:ascii="Arial" w:hAnsi="Arial" w:cs="Arial"/>
                <w:sz w:val="20"/>
                <w:szCs w:val="20"/>
              </w:rPr>
              <w:t xml:space="preserve"> a Safety Manual and Policy 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</w:t>
            </w:r>
            <w:r w:rsidR="00F84D10" w:rsidRPr="001A3D5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 w:rsidRPr="001A3D50">
              <w:rPr>
                <w:rFonts w:ascii="Arial" w:hAnsi="Arial" w:cs="Arial"/>
                <w:sz w:val="20"/>
                <w:szCs w:val="20"/>
              </w:rPr>
              <w:t>Is personal protective equipment used?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E36615">
            <w:pPr>
              <w:rPr>
                <w:rFonts w:ascii="Arial" w:hAnsi="Arial" w:cs="Arial"/>
                <w:sz w:val="20"/>
                <w:szCs w:val="20"/>
              </w:rPr>
            </w:pPr>
            <w:r w:rsidRPr="001A3D50">
              <w:rPr>
                <w:rFonts w:ascii="Arial" w:hAnsi="Arial" w:cs="Arial"/>
                <w:sz w:val="20"/>
                <w:szCs w:val="20"/>
              </w:rPr>
              <w:t>What is the Recordable Injury Rate</w:t>
            </w:r>
            <w:r w:rsidR="00E36615">
              <w:rPr>
                <w:rFonts w:ascii="Arial" w:hAnsi="Arial" w:cs="Arial"/>
                <w:sz w:val="20"/>
                <w:szCs w:val="20"/>
              </w:rPr>
              <w:t>?</w:t>
            </w:r>
            <w:r w:rsidRPr="001A3D5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E36615">
            <w:pPr>
              <w:rPr>
                <w:rFonts w:ascii="Arial" w:hAnsi="Arial" w:cs="Arial"/>
                <w:sz w:val="20"/>
                <w:szCs w:val="20"/>
              </w:rPr>
            </w:pPr>
            <w:r w:rsidRPr="001A3D50">
              <w:rPr>
                <w:rFonts w:ascii="Arial" w:hAnsi="Arial" w:cs="Arial"/>
                <w:sz w:val="20"/>
                <w:szCs w:val="20"/>
              </w:rPr>
              <w:t>What is the Lost Time Injury Rate</w:t>
            </w:r>
            <w:r w:rsidR="00E36615">
              <w:rPr>
                <w:rFonts w:ascii="Arial" w:hAnsi="Arial" w:cs="Arial"/>
                <w:sz w:val="20"/>
                <w:szCs w:val="20"/>
              </w:rPr>
              <w:t>?</w:t>
            </w:r>
            <w:r w:rsidRPr="001A3D5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E36615">
            <w:pPr>
              <w:rPr>
                <w:rFonts w:ascii="Arial" w:hAnsi="Arial" w:cs="Arial"/>
                <w:sz w:val="20"/>
                <w:szCs w:val="20"/>
              </w:rPr>
            </w:pPr>
            <w:r w:rsidRPr="001A3D50">
              <w:rPr>
                <w:rFonts w:ascii="Arial" w:hAnsi="Arial" w:cs="Arial"/>
                <w:sz w:val="20"/>
                <w:szCs w:val="20"/>
              </w:rPr>
              <w:t>Is drug &amp; alcohol testing p</w:t>
            </w:r>
            <w:r w:rsidR="00E36615">
              <w:rPr>
                <w:rFonts w:ascii="Arial" w:hAnsi="Arial" w:cs="Arial"/>
                <w:sz w:val="20"/>
                <w:szCs w:val="20"/>
              </w:rPr>
              <w:t>erformed? If yes, when?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E322E1" w:rsidTr="00336DEB">
        <w:tc>
          <w:tcPr>
            <w:tcW w:w="10368" w:type="dxa"/>
            <w:gridSpan w:val="2"/>
            <w:shd w:val="pct10" w:color="auto" w:fill="auto"/>
          </w:tcPr>
          <w:p w:rsidR="00F84D10" w:rsidRPr="00E322E1" w:rsidRDefault="00F84D10" w:rsidP="001E5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Environmental</w:t>
            </w: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E36615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</w:t>
            </w:r>
            <w:r w:rsidR="00F84D10" w:rsidRPr="001141DE">
              <w:rPr>
                <w:rFonts w:ascii="Arial" w:hAnsi="Arial" w:cs="Arial"/>
                <w:sz w:val="20"/>
                <w:szCs w:val="20"/>
              </w:rPr>
              <w:t xml:space="preserve"> an Environmental Management System and Policy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</w:t>
            </w:r>
            <w:r w:rsidR="00F84D10" w:rsidRPr="001141D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E36615">
            <w:pPr>
              <w:rPr>
                <w:rFonts w:ascii="Arial" w:hAnsi="Arial" w:cs="Arial"/>
                <w:sz w:val="20"/>
                <w:szCs w:val="20"/>
              </w:rPr>
            </w:pPr>
            <w:r w:rsidRPr="009E5FFE">
              <w:rPr>
                <w:rFonts w:ascii="Arial" w:hAnsi="Arial" w:cs="Arial"/>
                <w:sz w:val="20"/>
                <w:szCs w:val="20"/>
              </w:rPr>
              <w:t xml:space="preserve">Have there been any </w:t>
            </w:r>
            <w:r w:rsidR="00E36615">
              <w:rPr>
                <w:rFonts w:ascii="Arial" w:hAnsi="Arial" w:cs="Arial"/>
                <w:sz w:val="20"/>
                <w:szCs w:val="20"/>
              </w:rPr>
              <w:t xml:space="preserve">environmental violations </w:t>
            </w:r>
            <w:r w:rsidRPr="009E5FFE">
              <w:rPr>
                <w:rFonts w:ascii="Arial" w:hAnsi="Arial" w:cs="Arial"/>
                <w:sz w:val="20"/>
                <w:szCs w:val="20"/>
              </w:rPr>
              <w:t>in</w:t>
            </w:r>
            <w:r w:rsidR="00C63D8D">
              <w:rPr>
                <w:rFonts w:ascii="Arial" w:hAnsi="Arial" w:cs="Arial"/>
                <w:sz w:val="20"/>
                <w:szCs w:val="20"/>
              </w:rPr>
              <w:t xml:space="preserve"> the past 2 years? If yes,</w:t>
            </w:r>
            <w:r w:rsidRPr="009E5FFE">
              <w:rPr>
                <w:rFonts w:ascii="Arial" w:hAnsi="Arial" w:cs="Arial"/>
                <w:sz w:val="20"/>
                <w:szCs w:val="20"/>
              </w:rPr>
              <w:t xml:space="preserve"> explain.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 w:rsidRPr="001141DE">
              <w:rPr>
                <w:rFonts w:ascii="Arial" w:hAnsi="Arial" w:cs="Arial"/>
                <w:sz w:val="20"/>
                <w:szCs w:val="20"/>
              </w:rPr>
              <w:t>Are post-consumer recycled materials used in production?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276893">
            <w:pPr>
              <w:rPr>
                <w:rFonts w:ascii="Arial" w:hAnsi="Arial" w:cs="Arial"/>
                <w:sz w:val="20"/>
                <w:szCs w:val="20"/>
              </w:rPr>
            </w:pPr>
            <w:r w:rsidRPr="00381A3E">
              <w:rPr>
                <w:rFonts w:ascii="Arial" w:hAnsi="Arial" w:cs="Arial"/>
                <w:sz w:val="20"/>
                <w:szCs w:val="20"/>
              </w:rPr>
              <w:t>Are goals in place to reduce solid waste</w:t>
            </w:r>
            <w:r w:rsidR="00276893">
              <w:rPr>
                <w:rFonts w:ascii="Arial" w:hAnsi="Arial" w:cs="Arial"/>
                <w:sz w:val="20"/>
                <w:szCs w:val="20"/>
              </w:rPr>
              <w:t xml:space="preserve"> and water usage</w:t>
            </w:r>
            <w:r w:rsidRPr="00381A3E">
              <w:rPr>
                <w:rFonts w:ascii="Arial" w:hAnsi="Arial" w:cs="Arial"/>
                <w:sz w:val="20"/>
                <w:szCs w:val="20"/>
              </w:rPr>
              <w:t xml:space="preserve">? What are the </w:t>
            </w:r>
            <w:r w:rsidR="00276893">
              <w:rPr>
                <w:rFonts w:ascii="Arial" w:hAnsi="Arial" w:cs="Arial"/>
                <w:sz w:val="20"/>
                <w:szCs w:val="20"/>
              </w:rPr>
              <w:t>goals</w:t>
            </w:r>
            <w:r w:rsidRPr="00381A3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EC5CCC">
            <w:pPr>
              <w:rPr>
                <w:rFonts w:ascii="Arial" w:hAnsi="Arial" w:cs="Arial"/>
                <w:sz w:val="20"/>
                <w:szCs w:val="20"/>
              </w:rPr>
            </w:pPr>
            <w:r w:rsidRPr="00381A3E">
              <w:rPr>
                <w:rFonts w:ascii="Arial" w:hAnsi="Arial" w:cs="Arial"/>
                <w:sz w:val="20"/>
                <w:szCs w:val="20"/>
              </w:rPr>
              <w:t xml:space="preserve">Do contracts </w:t>
            </w:r>
            <w:r w:rsidR="00EC5CCC">
              <w:rPr>
                <w:rFonts w:ascii="Arial" w:hAnsi="Arial" w:cs="Arial"/>
                <w:sz w:val="20"/>
                <w:szCs w:val="20"/>
              </w:rPr>
              <w:t>consider the environment aspects</w:t>
            </w:r>
            <w:r w:rsidRPr="00381A3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 w:rsidRPr="00381A3E">
              <w:rPr>
                <w:rFonts w:ascii="Arial" w:hAnsi="Arial" w:cs="Arial"/>
                <w:sz w:val="20"/>
                <w:szCs w:val="20"/>
              </w:rPr>
              <w:t>Is training provided in environmental awareness and sustainability?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 w:rsidRPr="00381A3E">
              <w:rPr>
                <w:rFonts w:ascii="Arial" w:hAnsi="Arial" w:cs="Arial"/>
                <w:sz w:val="20"/>
                <w:szCs w:val="20"/>
              </w:rPr>
              <w:lastRenderedPageBreak/>
              <w:t>Are environmental aspects considered when selecting suppliers and products?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 w:rsidRPr="00381A3E">
              <w:rPr>
                <w:rFonts w:ascii="Arial" w:hAnsi="Arial" w:cs="Arial"/>
                <w:sz w:val="20"/>
                <w:szCs w:val="20"/>
              </w:rPr>
              <w:t>Are delivery methods assessed and monitored for environmental sustainability and are products shipped direct?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381A3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81A3E">
              <w:rPr>
                <w:rFonts w:ascii="Arial" w:hAnsi="Arial" w:cs="Arial"/>
                <w:sz w:val="20"/>
                <w:szCs w:val="20"/>
              </w:rPr>
              <w:t xml:space="preserve">commerce/online procurement </w:t>
            </w:r>
            <w:r>
              <w:rPr>
                <w:rFonts w:ascii="Arial" w:hAnsi="Arial" w:cs="Arial"/>
                <w:sz w:val="20"/>
                <w:szCs w:val="20"/>
              </w:rPr>
              <w:t>used?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Pr="001A3D50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 w:rsidRPr="00381A3E">
              <w:rPr>
                <w:rFonts w:ascii="Arial" w:hAnsi="Arial" w:cs="Arial"/>
                <w:sz w:val="20"/>
                <w:szCs w:val="20"/>
              </w:rPr>
              <w:t>Are greenhouse gas emissions and climate change strategy reported?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E322E1" w:rsidTr="00336DEB">
        <w:tc>
          <w:tcPr>
            <w:tcW w:w="10368" w:type="dxa"/>
            <w:gridSpan w:val="2"/>
            <w:shd w:val="pct10" w:color="auto" w:fill="auto"/>
          </w:tcPr>
          <w:p w:rsidR="00F84D10" w:rsidRPr="00E322E1" w:rsidRDefault="00C63D8D" w:rsidP="001E5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Ethics and Conduct</w:t>
            </w:r>
          </w:p>
        </w:tc>
      </w:tr>
      <w:tr w:rsidR="00F84D10" w:rsidRPr="008D5A03" w:rsidTr="00336DEB">
        <w:tc>
          <w:tcPr>
            <w:tcW w:w="5868" w:type="dxa"/>
          </w:tcPr>
          <w:p w:rsidR="00F84D10" w:rsidRPr="00381A3E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 a Code of Conduct?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 published SOPs?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 a Statement of Corporate Ethics and Business Policy?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8D5A03" w:rsidTr="00336DEB">
        <w:tc>
          <w:tcPr>
            <w:tcW w:w="5868" w:type="dxa"/>
          </w:tcPr>
          <w:p w:rsidR="00F84D10" w:rsidRDefault="00F84D10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 established accounting procedures?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10" w:rsidRPr="00E322E1" w:rsidTr="00336DEB">
        <w:tc>
          <w:tcPr>
            <w:tcW w:w="10368" w:type="dxa"/>
            <w:gridSpan w:val="2"/>
            <w:shd w:val="pct10" w:color="auto" w:fill="auto"/>
          </w:tcPr>
          <w:p w:rsidR="00F84D10" w:rsidRPr="00E322E1" w:rsidRDefault="00222B92" w:rsidP="001E5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Policies</w:t>
            </w:r>
          </w:p>
        </w:tc>
      </w:tr>
      <w:tr w:rsidR="00F84D10" w:rsidRPr="008D5A03" w:rsidTr="00336DEB">
        <w:tc>
          <w:tcPr>
            <w:tcW w:w="5868" w:type="dxa"/>
          </w:tcPr>
          <w:p w:rsidR="00F84D10" w:rsidRDefault="00222B92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policy for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 proper use of customers’ property and resources for business purposes?</w:t>
            </w:r>
          </w:p>
        </w:tc>
        <w:tc>
          <w:tcPr>
            <w:tcW w:w="4500" w:type="dxa"/>
          </w:tcPr>
          <w:p w:rsidR="00F84D10" w:rsidRPr="008D5A03" w:rsidRDefault="00F84D10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B92" w:rsidRPr="008D5A03" w:rsidTr="00336DEB">
        <w:tc>
          <w:tcPr>
            <w:tcW w:w="5868" w:type="dxa"/>
          </w:tcPr>
          <w:p w:rsidR="00222B92" w:rsidRDefault="00DA2EB4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policy for the protection of customer’s confidential information?</w:t>
            </w:r>
          </w:p>
        </w:tc>
        <w:tc>
          <w:tcPr>
            <w:tcW w:w="4500" w:type="dxa"/>
          </w:tcPr>
          <w:p w:rsidR="00222B92" w:rsidRPr="008D5A03" w:rsidRDefault="00222B92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B4" w:rsidRPr="008D5A03" w:rsidTr="00336DEB">
        <w:tc>
          <w:tcPr>
            <w:tcW w:w="5868" w:type="dxa"/>
          </w:tcPr>
          <w:p w:rsidR="00DA2EB4" w:rsidRDefault="00DA2EB4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policy for conflicts of interest?</w:t>
            </w:r>
          </w:p>
        </w:tc>
        <w:tc>
          <w:tcPr>
            <w:tcW w:w="4500" w:type="dxa"/>
          </w:tcPr>
          <w:p w:rsidR="00DA2EB4" w:rsidRPr="008D5A03" w:rsidRDefault="00DA2EB4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B4" w:rsidRPr="008D5A03" w:rsidTr="00336DEB">
        <w:tc>
          <w:tcPr>
            <w:tcW w:w="5868" w:type="dxa"/>
          </w:tcPr>
          <w:p w:rsidR="00DA2EB4" w:rsidRDefault="00DA2EB4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policy for protection against </w:t>
            </w:r>
            <w:r w:rsidR="007949A2">
              <w:rPr>
                <w:rFonts w:ascii="Arial" w:hAnsi="Arial" w:cs="Arial"/>
                <w:sz w:val="20"/>
                <w:szCs w:val="20"/>
              </w:rPr>
              <w:t>retaliation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0" w:type="dxa"/>
          </w:tcPr>
          <w:p w:rsidR="00DA2EB4" w:rsidRPr="008D5A03" w:rsidRDefault="00DA2EB4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A2" w:rsidRPr="008D5A03" w:rsidTr="00336DEB">
        <w:tc>
          <w:tcPr>
            <w:tcW w:w="5868" w:type="dxa"/>
          </w:tcPr>
          <w:p w:rsidR="007949A2" w:rsidRDefault="007949A2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policy gifts, meals, and entertainment?</w:t>
            </w:r>
          </w:p>
        </w:tc>
        <w:tc>
          <w:tcPr>
            <w:tcW w:w="4500" w:type="dxa"/>
          </w:tcPr>
          <w:p w:rsidR="007949A2" w:rsidRPr="008D5A03" w:rsidRDefault="007949A2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A2" w:rsidRPr="008D5A03" w:rsidTr="00336DEB">
        <w:tc>
          <w:tcPr>
            <w:tcW w:w="5868" w:type="dxa"/>
          </w:tcPr>
          <w:p w:rsidR="007949A2" w:rsidRDefault="007949A2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policy for employment practices?</w:t>
            </w:r>
          </w:p>
        </w:tc>
        <w:tc>
          <w:tcPr>
            <w:tcW w:w="4500" w:type="dxa"/>
          </w:tcPr>
          <w:p w:rsidR="007949A2" w:rsidRPr="008D5A03" w:rsidRDefault="007949A2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A2" w:rsidRPr="008D5A03" w:rsidTr="00336DEB">
        <w:tc>
          <w:tcPr>
            <w:tcW w:w="5868" w:type="dxa"/>
          </w:tcPr>
          <w:p w:rsidR="007949A2" w:rsidRDefault="007949A2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policy for competition and anti-corruption?</w:t>
            </w:r>
          </w:p>
        </w:tc>
        <w:tc>
          <w:tcPr>
            <w:tcW w:w="4500" w:type="dxa"/>
          </w:tcPr>
          <w:p w:rsidR="007949A2" w:rsidRPr="008D5A03" w:rsidRDefault="007949A2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A2" w:rsidRPr="008D5A03" w:rsidTr="00336DEB">
        <w:tc>
          <w:tcPr>
            <w:tcW w:w="5868" w:type="dxa"/>
          </w:tcPr>
          <w:p w:rsidR="007949A2" w:rsidRDefault="007949A2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policy for social responsibility?</w:t>
            </w:r>
          </w:p>
        </w:tc>
        <w:tc>
          <w:tcPr>
            <w:tcW w:w="4500" w:type="dxa"/>
          </w:tcPr>
          <w:p w:rsidR="007949A2" w:rsidRPr="008D5A03" w:rsidRDefault="007949A2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A2" w:rsidRPr="00E322E1" w:rsidTr="00336DEB">
        <w:tc>
          <w:tcPr>
            <w:tcW w:w="10368" w:type="dxa"/>
            <w:gridSpan w:val="2"/>
            <w:shd w:val="pct10" w:color="auto" w:fill="auto"/>
          </w:tcPr>
          <w:p w:rsidR="007949A2" w:rsidRDefault="007949A2" w:rsidP="001E5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  <w:p w:rsidR="007949A2" w:rsidRPr="00C63D8D" w:rsidRDefault="007949A2" w:rsidP="0079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D8D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C63D8D">
              <w:rPr>
                <w:rFonts w:ascii="Arial" w:hAnsi="Arial" w:cs="Arial"/>
                <w:sz w:val="16"/>
                <w:szCs w:val="16"/>
              </w:rPr>
              <w:t xml:space="preserve"> If the answers to the certification questions</w:t>
            </w:r>
            <w:r w:rsidR="00C63D8D" w:rsidRPr="00C63D8D">
              <w:rPr>
                <w:rFonts w:ascii="Arial" w:hAnsi="Arial" w:cs="Arial"/>
                <w:sz w:val="16"/>
                <w:szCs w:val="16"/>
              </w:rPr>
              <w:t xml:space="preserve"> are affirmative, the questions in the remaining sections are optional.</w:t>
            </w:r>
          </w:p>
        </w:tc>
      </w:tr>
      <w:tr w:rsidR="007949A2" w:rsidRPr="008D5A03" w:rsidTr="00336DEB">
        <w:tc>
          <w:tcPr>
            <w:tcW w:w="5868" w:type="dxa"/>
          </w:tcPr>
          <w:p w:rsidR="007949A2" w:rsidRDefault="007949A2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company ISO certified? If so, which code(s) (for example, 9001, 14001, etc</w:t>
            </w:r>
            <w:r w:rsidR="00336D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500" w:type="dxa"/>
          </w:tcPr>
          <w:p w:rsidR="007949A2" w:rsidRPr="008D5A03" w:rsidRDefault="007949A2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A2" w:rsidRPr="008D5A03" w:rsidTr="00336DEB">
        <w:tc>
          <w:tcPr>
            <w:tcW w:w="5868" w:type="dxa"/>
          </w:tcPr>
          <w:p w:rsidR="007949A2" w:rsidRDefault="007949A2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date of certification and who is the certifying body?</w:t>
            </w:r>
          </w:p>
        </w:tc>
        <w:tc>
          <w:tcPr>
            <w:tcW w:w="4500" w:type="dxa"/>
          </w:tcPr>
          <w:p w:rsidR="007949A2" w:rsidRPr="008D5A03" w:rsidRDefault="007949A2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A2" w:rsidRPr="008D5A03" w:rsidTr="00336DEB">
        <w:tc>
          <w:tcPr>
            <w:tcW w:w="5868" w:type="dxa"/>
          </w:tcPr>
          <w:p w:rsidR="007949A2" w:rsidRDefault="007949A2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company have major patents? When do they expire?</w:t>
            </w:r>
          </w:p>
        </w:tc>
        <w:tc>
          <w:tcPr>
            <w:tcW w:w="4500" w:type="dxa"/>
          </w:tcPr>
          <w:p w:rsidR="007949A2" w:rsidRPr="008D5A03" w:rsidRDefault="007949A2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A2" w:rsidRPr="008D5A03" w:rsidTr="00336DEB">
        <w:tc>
          <w:tcPr>
            <w:tcW w:w="5868" w:type="dxa"/>
          </w:tcPr>
          <w:p w:rsidR="007949A2" w:rsidRDefault="007949A2" w:rsidP="008A062C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Is the company’s facility available for scheduled audits and/or site product inspections?</w:t>
            </w:r>
          </w:p>
        </w:tc>
        <w:tc>
          <w:tcPr>
            <w:tcW w:w="4500" w:type="dxa"/>
          </w:tcPr>
          <w:p w:rsidR="007949A2" w:rsidRPr="008D5A03" w:rsidRDefault="007949A2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8D" w:rsidRPr="00E322E1" w:rsidTr="00336DEB">
        <w:tc>
          <w:tcPr>
            <w:tcW w:w="10368" w:type="dxa"/>
            <w:gridSpan w:val="2"/>
            <w:shd w:val="pct10" w:color="auto" w:fill="auto"/>
          </w:tcPr>
          <w:p w:rsidR="00C63D8D" w:rsidRPr="00C63D8D" w:rsidRDefault="00C63D8D" w:rsidP="00C63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Personnel</w:t>
            </w:r>
          </w:p>
        </w:tc>
      </w:tr>
      <w:tr w:rsidR="00C63D8D" w:rsidRPr="008D5A03" w:rsidTr="00336DEB">
        <w:tc>
          <w:tcPr>
            <w:tcW w:w="5868" w:type="dxa"/>
          </w:tcPr>
          <w:p w:rsidR="00C63D8D" w:rsidRDefault="00C63D8D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employees in the company?</w:t>
            </w:r>
          </w:p>
        </w:tc>
        <w:tc>
          <w:tcPr>
            <w:tcW w:w="4500" w:type="dxa"/>
          </w:tcPr>
          <w:p w:rsidR="00C63D8D" w:rsidRPr="008D5A03" w:rsidRDefault="00C63D8D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8D" w:rsidRPr="008D5A03" w:rsidTr="00336DEB">
        <w:tc>
          <w:tcPr>
            <w:tcW w:w="5868" w:type="dxa"/>
          </w:tcPr>
          <w:p w:rsidR="00C63D8D" w:rsidRDefault="00C63D8D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pre-employment physicals and drug testing required?</w:t>
            </w:r>
          </w:p>
        </w:tc>
        <w:tc>
          <w:tcPr>
            <w:tcW w:w="4500" w:type="dxa"/>
          </w:tcPr>
          <w:p w:rsidR="00C63D8D" w:rsidRPr="008D5A03" w:rsidRDefault="00C63D8D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8D" w:rsidRPr="008D5A03" w:rsidTr="00336DEB">
        <w:tc>
          <w:tcPr>
            <w:tcW w:w="5868" w:type="dxa"/>
          </w:tcPr>
          <w:p w:rsidR="00C63D8D" w:rsidRDefault="00C63D8D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union workers employed? If yes, what unions?</w:t>
            </w:r>
          </w:p>
        </w:tc>
        <w:tc>
          <w:tcPr>
            <w:tcW w:w="4500" w:type="dxa"/>
          </w:tcPr>
          <w:p w:rsidR="00C63D8D" w:rsidRPr="008D5A03" w:rsidRDefault="00C63D8D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8D" w:rsidRPr="008D5A03" w:rsidTr="00336DEB">
        <w:tc>
          <w:tcPr>
            <w:tcW w:w="5868" w:type="dxa"/>
          </w:tcPr>
          <w:p w:rsidR="00C63D8D" w:rsidRDefault="00C63D8D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work stoppages due to labor issues in the past 3 years?</w:t>
            </w:r>
          </w:p>
        </w:tc>
        <w:tc>
          <w:tcPr>
            <w:tcW w:w="4500" w:type="dxa"/>
          </w:tcPr>
          <w:p w:rsidR="00C63D8D" w:rsidRPr="008D5A03" w:rsidRDefault="00C63D8D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8D" w:rsidRPr="008D5A03" w:rsidTr="00336DEB">
        <w:tc>
          <w:tcPr>
            <w:tcW w:w="5868" w:type="dxa"/>
          </w:tcPr>
          <w:p w:rsidR="00C63D8D" w:rsidRDefault="00C63D8D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new employee orientation program?</w:t>
            </w:r>
          </w:p>
        </w:tc>
        <w:tc>
          <w:tcPr>
            <w:tcW w:w="4500" w:type="dxa"/>
          </w:tcPr>
          <w:p w:rsidR="00C63D8D" w:rsidRPr="008D5A03" w:rsidRDefault="00C63D8D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8D" w:rsidRPr="008D5A03" w:rsidTr="00336DEB">
        <w:tc>
          <w:tcPr>
            <w:tcW w:w="5868" w:type="dxa"/>
          </w:tcPr>
          <w:p w:rsidR="00C63D8D" w:rsidRDefault="00C63D8D" w:rsidP="008A0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on-going training provided? If yes, describe.</w:t>
            </w:r>
          </w:p>
        </w:tc>
        <w:tc>
          <w:tcPr>
            <w:tcW w:w="4500" w:type="dxa"/>
          </w:tcPr>
          <w:p w:rsidR="00C63D8D" w:rsidRPr="008D5A03" w:rsidRDefault="00C63D8D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8D" w:rsidRPr="008D5A03" w:rsidTr="00336DEB">
        <w:tc>
          <w:tcPr>
            <w:tcW w:w="5868" w:type="dxa"/>
          </w:tcPr>
          <w:p w:rsidR="00C63D8D" w:rsidRDefault="00C63D8D" w:rsidP="00C63D8D">
            <w:pPr>
              <w:rPr>
                <w:rFonts w:ascii="Arial" w:hAnsi="Arial" w:cs="Arial"/>
                <w:sz w:val="20"/>
                <w:szCs w:val="20"/>
              </w:rPr>
            </w:pPr>
            <w:r w:rsidRPr="009E5FFE">
              <w:rPr>
                <w:rFonts w:ascii="Arial" w:hAnsi="Arial" w:cs="Arial"/>
                <w:sz w:val="20"/>
                <w:szCs w:val="20"/>
              </w:rPr>
              <w:t xml:space="preserve">Have there been any </w:t>
            </w:r>
            <w:r>
              <w:rPr>
                <w:rFonts w:ascii="Arial" w:hAnsi="Arial" w:cs="Arial"/>
                <w:sz w:val="20"/>
                <w:szCs w:val="20"/>
              </w:rPr>
              <w:t xml:space="preserve">worker-related </w:t>
            </w:r>
            <w:r w:rsidRPr="009E5FFE">
              <w:rPr>
                <w:rFonts w:ascii="Arial" w:hAnsi="Arial" w:cs="Arial"/>
                <w:sz w:val="20"/>
                <w:szCs w:val="20"/>
              </w:rPr>
              <w:t>violations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past 2 years? If yes</w:t>
            </w:r>
            <w:r w:rsidRPr="009E5FF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E5FFE">
              <w:rPr>
                <w:rFonts w:ascii="Arial" w:hAnsi="Arial" w:cs="Arial"/>
                <w:sz w:val="20"/>
                <w:szCs w:val="20"/>
              </w:rPr>
              <w:t>xplain.</w:t>
            </w:r>
          </w:p>
        </w:tc>
        <w:tc>
          <w:tcPr>
            <w:tcW w:w="4500" w:type="dxa"/>
          </w:tcPr>
          <w:p w:rsidR="00C63D8D" w:rsidRPr="008D5A03" w:rsidRDefault="00C63D8D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8D" w:rsidRPr="00E322E1" w:rsidTr="00336DEB">
        <w:tc>
          <w:tcPr>
            <w:tcW w:w="10368" w:type="dxa"/>
            <w:gridSpan w:val="2"/>
            <w:shd w:val="pct10" w:color="auto" w:fill="auto"/>
          </w:tcPr>
          <w:p w:rsidR="00C63D8D" w:rsidRPr="00C63D8D" w:rsidRDefault="00C63D8D" w:rsidP="001E5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Response</w:t>
            </w:r>
          </w:p>
        </w:tc>
      </w:tr>
      <w:tr w:rsidR="00C63D8D" w:rsidRPr="008D5A03" w:rsidTr="00336DEB">
        <w:tc>
          <w:tcPr>
            <w:tcW w:w="5868" w:type="dxa"/>
          </w:tcPr>
          <w:p w:rsidR="00C63D8D" w:rsidRPr="008D5A03" w:rsidRDefault="00C63D8D" w:rsidP="00C63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</w:t>
            </w:r>
            <w:r w:rsidRPr="008D5A03">
              <w:rPr>
                <w:rFonts w:ascii="Arial" w:hAnsi="Arial" w:cs="Arial"/>
                <w:sz w:val="20"/>
                <w:szCs w:val="20"/>
              </w:rPr>
              <w:t>a documented Disaster Recovery Plan?</w:t>
            </w:r>
          </w:p>
        </w:tc>
        <w:tc>
          <w:tcPr>
            <w:tcW w:w="4500" w:type="dxa"/>
          </w:tcPr>
          <w:p w:rsidR="00C63D8D" w:rsidRPr="008D5A03" w:rsidRDefault="00C63D8D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8D" w:rsidRPr="008D5A03" w:rsidTr="00336DEB">
        <w:tc>
          <w:tcPr>
            <w:tcW w:w="5868" w:type="dxa"/>
          </w:tcPr>
          <w:p w:rsidR="00C63D8D" w:rsidRPr="008D5A03" w:rsidRDefault="00C63D8D" w:rsidP="00C63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 trained medical personnel on staff?</w:t>
            </w:r>
          </w:p>
        </w:tc>
        <w:tc>
          <w:tcPr>
            <w:tcW w:w="4500" w:type="dxa"/>
          </w:tcPr>
          <w:p w:rsidR="00C63D8D" w:rsidRPr="008D5A03" w:rsidRDefault="00C63D8D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8D" w:rsidRPr="008D5A03" w:rsidTr="00336DEB">
        <w:tc>
          <w:tcPr>
            <w:tcW w:w="5868" w:type="dxa"/>
          </w:tcPr>
          <w:p w:rsidR="00C63D8D" w:rsidRDefault="00760DC9" w:rsidP="00760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8D5A03">
              <w:rPr>
                <w:rFonts w:ascii="Arial" w:hAnsi="Arial" w:cs="Arial"/>
                <w:sz w:val="20"/>
                <w:szCs w:val="20"/>
              </w:rPr>
              <w:t>first aid and/or medical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to employees</w:t>
            </w:r>
            <w:r w:rsidRPr="008D5A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00" w:type="dxa"/>
          </w:tcPr>
          <w:p w:rsidR="00C63D8D" w:rsidRPr="008D5A03" w:rsidRDefault="00C63D8D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C9" w:rsidRPr="008D5A03" w:rsidTr="00336DEB">
        <w:tc>
          <w:tcPr>
            <w:tcW w:w="5868" w:type="dxa"/>
          </w:tcPr>
          <w:p w:rsidR="00760DC9" w:rsidRDefault="00760DC9" w:rsidP="00760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procedures </w:t>
            </w:r>
            <w:r>
              <w:rPr>
                <w:rFonts w:ascii="Arial" w:hAnsi="Arial" w:cs="Arial"/>
                <w:sz w:val="20"/>
                <w:szCs w:val="20"/>
              </w:rPr>
              <w:t xml:space="preserve">in place for personal illness, </w:t>
            </w:r>
            <w:r w:rsidRPr="008D5A03">
              <w:rPr>
                <w:rFonts w:ascii="Arial" w:hAnsi="Arial" w:cs="Arial"/>
                <w:sz w:val="20"/>
                <w:szCs w:val="20"/>
              </w:rPr>
              <w:t>injury</w:t>
            </w:r>
            <w:r>
              <w:rPr>
                <w:rFonts w:ascii="Arial" w:hAnsi="Arial" w:cs="Arial"/>
                <w:sz w:val="20"/>
                <w:szCs w:val="20"/>
              </w:rPr>
              <w:t>, and business continuity?</w:t>
            </w:r>
          </w:p>
        </w:tc>
        <w:tc>
          <w:tcPr>
            <w:tcW w:w="4500" w:type="dxa"/>
          </w:tcPr>
          <w:p w:rsidR="00760DC9" w:rsidRPr="008D5A03" w:rsidRDefault="00760DC9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C9" w:rsidRPr="00E322E1" w:rsidTr="00336DEB">
        <w:tc>
          <w:tcPr>
            <w:tcW w:w="10368" w:type="dxa"/>
            <w:gridSpan w:val="2"/>
            <w:shd w:val="pct10" w:color="auto" w:fill="auto"/>
          </w:tcPr>
          <w:p w:rsidR="00760DC9" w:rsidRPr="00C63D8D" w:rsidRDefault="00760DC9" w:rsidP="001E5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Security</w:t>
            </w:r>
          </w:p>
        </w:tc>
      </w:tr>
      <w:tr w:rsidR="00760DC9" w:rsidRPr="008D5A03" w:rsidTr="00336DEB">
        <w:tc>
          <w:tcPr>
            <w:tcW w:w="5868" w:type="dxa"/>
          </w:tcPr>
          <w:p w:rsidR="00760DC9" w:rsidRDefault="00760DC9" w:rsidP="00760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approved Security Plan?</w:t>
            </w:r>
          </w:p>
        </w:tc>
        <w:tc>
          <w:tcPr>
            <w:tcW w:w="4500" w:type="dxa"/>
          </w:tcPr>
          <w:p w:rsidR="00760DC9" w:rsidRPr="008D5A03" w:rsidRDefault="00760DC9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C9" w:rsidRPr="00E322E1" w:rsidTr="00336DEB">
        <w:tc>
          <w:tcPr>
            <w:tcW w:w="10368" w:type="dxa"/>
            <w:gridSpan w:val="2"/>
            <w:shd w:val="pct10" w:color="auto" w:fill="auto"/>
          </w:tcPr>
          <w:p w:rsidR="00760DC9" w:rsidRPr="00C63D8D" w:rsidRDefault="00760DC9" w:rsidP="001E5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 Maintenance</w:t>
            </w:r>
          </w:p>
        </w:tc>
      </w:tr>
      <w:tr w:rsidR="00760DC9" w:rsidRPr="008D5A03" w:rsidTr="00336DEB">
        <w:tc>
          <w:tcPr>
            <w:tcW w:w="5868" w:type="dxa"/>
          </w:tcPr>
          <w:p w:rsidR="00760DC9" w:rsidRDefault="00760DC9" w:rsidP="00760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procedure(s), schedule(s), and records available for equipment maintenance?</w:t>
            </w:r>
          </w:p>
        </w:tc>
        <w:tc>
          <w:tcPr>
            <w:tcW w:w="4500" w:type="dxa"/>
          </w:tcPr>
          <w:p w:rsidR="00760DC9" w:rsidRPr="008D5A03" w:rsidRDefault="00760DC9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C9" w:rsidRPr="008D5A03" w:rsidTr="00336DEB">
        <w:tc>
          <w:tcPr>
            <w:tcW w:w="5868" w:type="dxa"/>
          </w:tcPr>
          <w:p w:rsidR="00760DC9" w:rsidRDefault="00760DC9" w:rsidP="00760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recycled materials used for maintenance, repairs, and operations?</w:t>
            </w:r>
          </w:p>
        </w:tc>
        <w:tc>
          <w:tcPr>
            <w:tcW w:w="4500" w:type="dxa"/>
          </w:tcPr>
          <w:p w:rsidR="00760DC9" w:rsidRPr="008D5A03" w:rsidRDefault="00760DC9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C9" w:rsidRPr="008D5A03" w:rsidTr="00336DEB">
        <w:tc>
          <w:tcPr>
            <w:tcW w:w="5868" w:type="dxa"/>
          </w:tcPr>
          <w:p w:rsidR="00760DC9" w:rsidRDefault="00760DC9" w:rsidP="00760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there any major equipment failures/breakdowns in the past year? If yes, describe.</w:t>
            </w:r>
          </w:p>
        </w:tc>
        <w:tc>
          <w:tcPr>
            <w:tcW w:w="4500" w:type="dxa"/>
          </w:tcPr>
          <w:p w:rsidR="00760DC9" w:rsidRPr="008D5A03" w:rsidRDefault="00760DC9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C9" w:rsidRPr="00E322E1" w:rsidTr="00336DEB">
        <w:tc>
          <w:tcPr>
            <w:tcW w:w="10368" w:type="dxa"/>
            <w:gridSpan w:val="2"/>
            <w:shd w:val="pct10" w:color="auto" w:fill="auto"/>
          </w:tcPr>
          <w:p w:rsidR="00760DC9" w:rsidRPr="00C63D8D" w:rsidRDefault="001D3926" w:rsidP="001E5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60DC9" w:rsidRPr="008D5A03" w:rsidTr="00336DEB">
        <w:tc>
          <w:tcPr>
            <w:tcW w:w="5868" w:type="dxa"/>
          </w:tcPr>
          <w:p w:rsidR="00760DC9" w:rsidRDefault="00760DC9" w:rsidP="00760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Any additional comments:</w:t>
            </w:r>
          </w:p>
        </w:tc>
        <w:tc>
          <w:tcPr>
            <w:tcW w:w="4500" w:type="dxa"/>
          </w:tcPr>
          <w:p w:rsidR="00760DC9" w:rsidRDefault="00760DC9" w:rsidP="00BD32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0DC9" w:rsidRDefault="00760DC9" w:rsidP="00BD32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0DC9" w:rsidRPr="008D5A03" w:rsidRDefault="00760DC9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4A52" w:rsidRPr="00E322E1" w:rsidRDefault="00D24A52" w:rsidP="00D24A52">
      <w:pPr>
        <w:rPr>
          <w:rFonts w:ascii="Arial" w:hAnsi="Arial" w:cs="Arial"/>
          <w:sz w:val="10"/>
          <w:szCs w:val="10"/>
        </w:rPr>
      </w:pPr>
    </w:p>
    <w:p w:rsidR="00E36615" w:rsidRDefault="001A3D50" w:rsidP="007629E5">
      <w:pPr>
        <w:rPr>
          <w:rFonts w:ascii="Arial" w:hAnsi="Arial" w:cs="Arial"/>
          <w:vertAlign w:val="superscript"/>
        </w:rPr>
      </w:pPr>
      <w:r w:rsidRPr="001A3D50">
        <w:rPr>
          <w:rFonts w:ascii="Arial" w:hAnsi="Arial" w:cs="Arial"/>
          <w:vertAlign w:val="superscript"/>
        </w:rPr>
        <w:t>1</w:t>
      </w:r>
      <w:r w:rsidRPr="001A3D50">
        <w:t xml:space="preserve"> </w:t>
      </w:r>
      <w:r>
        <w:rPr>
          <w:rFonts w:ascii="Arial" w:hAnsi="Arial" w:cs="Arial"/>
          <w:vertAlign w:val="superscript"/>
        </w:rPr>
        <w:t>(T</w:t>
      </w:r>
      <w:r w:rsidRPr="001A3D50">
        <w:rPr>
          <w:rFonts w:ascii="Arial" w:hAnsi="Arial" w:cs="Arial"/>
          <w:vertAlign w:val="superscript"/>
        </w:rPr>
        <w:t>otal Incidents x 200,000)/Man hours Worked</w:t>
      </w:r>
      <w:r w:rsidR="00E36615">
        <w:rPr>
          <w:rFonts w:ascii="Arial" w:hAnsi="Arial" w:cs="Arial"/>
          <w:vertAlign w:val="superscript"/>
        </w:rPr>
        <w:t>. Include data for 3 years.</w:t>
      </w:r>
    </w:p>
    <w:p w:rsidR="001A3D50" w:rsidRPr="001A3D50" w:rsidRDefault="001A3D50" w:rsidP="007629E5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2 </w:t>
      </w:r>
      <w:r w:rsidRPr="001A3D50">
        <w:rPr>
          <w:rFonts w:ascii="Arial" w:hAnsi="Arial" w:cs="Arial"/>
          <w:vertAlign w:val="superscript"/>
        </w:rPr>
        <w:t>(Lost Time Incidents x 200,000)/Man hours Worked</w:t>
      </w:r>
      <w:r w:rsidR="00E36615">
        <w:rPr>
          <w:rFonts w:ascii="Arial" w:hAnsi="Arial" w:cs="Arial"/>
          <w:vertAlign w:val="superscript"/>
        </w:rPr>
        <w:t>. Include data for 3 years.</w:t>
      </w:r>
    </w:p>
    <w:p w:rsidR="004267A9" w:rsidRPr="007D5A41" w:rsidRDefault="003A448A" w:rsidP="00BD32C9">
      <w:pPr>
        <w:rPr>
          <w:rFonts w:ascii="Arial" w:hAnsi="Arial" w:cs="Arial"/>
          <w:b/>
        </w:rPr>
      </w:pPr>
      <w:r w:rsidRPr="007D5A41">
        <w:rPr>
          <w:rFonts w:ascii="Arial" w:hAnsi="Arial" w:cs="Arial"/>
          <w:b/>
        </w:rPr>
        <w:t>For Foss Maritime Company U</w:t>
      </w:r>
      <w:r w:rsidR="00CF17A2">
        <w:rPr>
          <w:rFonts w:ascii="Arial" w:hAnsi="Arial" w:cs="Arial"/>
          <w:b/>
        </w:rPr>
        <w:t>se</w:t>
      </w:r>
    </w:p>
    <w:p w:rsidR="004267A9" w:rsidRPr="007D5A41" w:rsidRDefault="004267A9" w:rsidP="00BD32C9">
      <w:pPr>
        <w:rPr>
          <w:rFonts w:ascii="Arial" w:hAnsi="Arial" w:cs="Arial"/>
          <w:sz w:val="10"/>
          <w:szCs w:val="1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654"/>
        <w:gridCol w:w="630"/>
        <w:gridCol w:w="540"/>
        <w:gridCol w:w="810"/>
        <w:gridCol w:w="900"/>
        <w:gridCol w:w="540"/>
      </w:tblGrid>
      <w:tr w:rsidR="004267A9" w:rsidRPr="008D5A03" w:rsidTr="00336DEB">
        <w:tc>
          <w:tcPr>
            <w:tcW w:w="4854" w:type="dxa"/>
            <w:shd w:val="pct10" w:color="auto" w:fill="auto"/>
          </w:tcPr>
          <w:p w:rsidR="004267A9" w:rsidRPr="008D5A03" w:rsidRDefault="004267A9" w:rsidP="00BD32C9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Date of Review:</w:t>
            </w:r>
          </w:p>
        </w:tc>
        <w:tc>
          <w:tcPr>
            <w:tcW w:w="4074" w:type="dxa"/>
            <w:gridSpan w:val="6"/>
            <w:shd w:val="pct10" w:color="auto" w:fill="auto"/>
          </w:tcPr>
          <w:p w:rsidR="004267A9" w:rsidRPr="008D5A03" w:rsidRDefault="004267A9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A9" w:rsidRPr="008D5A03" w:rsidTr="00336DEB">
        <w:tc>
          <w:tcPr>
            <w:tcW w:w="4854" w:type="dxa"/>
            <w:shd w:val="pct10" w:color="auto" w:fill="auto"/>
          </w:tcPr>
          <w:p w:rsidR="004267A9" w:rsidRPr="008D5A03" w:rsidRDefault="004267A9" w:rsidP="00BD32C9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Name or Reviewer:</w:t>
            </w:r>
          </w:p>
        </w:tc>
        <w:tc>
          <w:tcPr>
            <w:tcW w:w="4074" w:type="dxa"/>
            <w:gridSpan w:val="6"/>
            <w:shd w:val="pct10" w:color="auto" w:fill="auto"/>
          </w:tcPr>
          <w:p w:rsidR="004267A9" w:rsidRPr="008D5A03" w:rsidRDefault="004267A9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A9" w:rsidRPr="008D5A03" w:rsidTr="00336DEB">
        <w:tc>
          <w:tcPr>
            <w:tcW w:w="4854" w:type="dxa"/>
            <w:shd w:val="pct10" w:color="auto" w:fill="auto"/>
          </w:tcPr>
          <w:p w:rsidR="004267A9" w:rsidRPr="008D5A03" w:rsidRDefault="004267A9" w:rsidP="00BD32C9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 xml:space="preserve">Evaluation </w:t>
            </w:r>
            <w:r w:rsidR="00C75538" w:rsidRPr="008D5A03">
              <w:rPr>
                <w:rFonts w:ascii="Arial" w:hAnsi="Arial" w:cs="Arial"/>
                <w:sz w:val="20"/>
                <w:szCs w:val="20"/>
              </w:rPr>
              <w:t>r</w:t>
            </w:r>
            <w:r w:rsidRPr="008D5A03">
              <w:rPr>
                <w:rFonts w:ascii="Arial" w:hAnsi="Arial" w:cs="Arial"/>
                <w:sz w:val="20"/>
                <w:szCs w:val="20"/>
              </w:rPr>
              <w:t>esults:</w:t>
            </w:r>
          </w:p>
        </w:tc>
        <w:tc>
          <w:tcPr>
            <w:tcW w:w="4074" w:type="dxa"/>
            <w:gridSpan w:val="6"/>
            <w:shd w:val="pct10" w:color="auto" w:fill="auto"/>
          </w:tcPr>
          <w:p w:rsidR="004267A9" w:rsidRPr="008D5A03" w:rsidRDefault="004267A9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A9" w:rsidRPr="008D5A03" w:rsidTr="00336DEB">
        <w:tc>
          <w:tcPr>
            <w:tcW w:w="4854" w:type="dxa"/>
            <w:shd w:val="pct10" w:color="auto" w:fill="auto"/>
          </w:tcPr>
          <w:p w:rsidR="004267A9" w:rsidRPr="008D5A03" w:rsidRDefault="00C75538" w:rsidP="00BD32C9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Date questionnaire sent:</w:t>
            </w:r>
          </w:p>
        </w:tc>
        <w:tc>
          <w:tcPr>
            <w:tcW w:w="4074" w:type="dxa"/>
            <w:gridSpan w:val="6"/>
            <w:shd w:val="pct10" w:color="auto" w:fill="auto"/>
          </w:tcPr>
          <w:p w:rsidR="004267A9" w:rsidRPr="008D5A03" w:rsidRDefault="004267A9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A9" w:rsidRPr="008D5A03" w:rsidTr="00336DEB">
        <w:tc>
          <w:tcPr>
            <w:tcW w:w="4854" w:type="dxa"/>
            <w:shd w:val="pct10" w:color="auto" w:fill="auto"/>
          </w:tcPr>
          <w:p w:rsidR="004267A9" w:rsidRPr="008D5A03" w:rsidRDefault="00C75538" w:rsidP="00BD32C9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Date questionnaire received:</w:t>
            </w:r>
          </w:p>
        </w:tc>
        <w:tc>
          <w:tcPr>
            <w:tcW w:w="4074" w:type="dxa"/>
            <w:gridSpan w:val="6"/>
            <w:shd w:val="pct10" w:color="auto" w:fill="auto"/>
          </w:tcPr>
          <w:p w:rsidR="004267A9" w:rsidRPr="008D5A03" w:rsidRDefault="004267A9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54E" w:rsidRPr="008D5A03" w:rsidTr="00336DEB">
        <w:tc>
          <w:tcPr>
            <w:tcW w:w="4854" w:type="dxa"/>
            <w:shd w:val="pct10" w:color="auto" w:fill="auto"/>
          </w:tcPr>
          <w:p w:rsidR="000843F0" w:rsidRPr="008D5A03" w:rsidRDefault="000843F0" w:rsidP="00BD32C9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Survey distribution to regional offices:</w:t>
            </w:r>
          </w:p>
        </w:tc>
        <w:tc>
          <w:tcPr>
            <w:tcW w:w="654" w:type="dxa"/>
            <w:shd w:val="pct10" w:color="auto" w:fill="auto"/>
          </w:tcPr>
          <w:p w:rsidR="000843F0" w:rsidRPr="00B2654E" w:rsidRDefault="000843F0" w:rsidP="00977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54E">
              <w:rPr>
                <w:rFonts w:ascii="Arial" w:hAnsi="Arial" w:cs="Arial"/>
                <w:sz w:val="16"/>
                <w:szCs w:val="16"/>
              </w:rPr>
              <w:t>PNW</w:t>
            </w:r>
          </w:p>
        </w:tc>
        <w:tc>
          <w:tcPr>
            <w:tcW w:w="630" w:type="dxa"/>
            <w:shd w:val="pct10" w:color="auto" w:fill="auto"/>
          </w:tcPr>
          <w:p w:rsidR="000843F0" w:rsidRPr="00B2654E" w:rsidRDefault="000843F0" w:rsidP="00977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54E">
              <w:rPr>
                <w:rFonts w:ascii="Arial" w:hAnsi="Arial" w:cs="Arial"/>
                <w:sz w:val="16"/>
                <w:szCs w:val="16"/>
              </w:rPr>
              <w:t>CSR</w:t>
            </w:r>
          </w:p>
        </w:tc>
        <w:tc>
          <w:tcPr>
            <w:tcW w:w="540" w:type="dxa"/>
            <w:shd w:val="pct10" w:color="auto" w:fill="auto"/>
          </w:tcPr>
          <w:p w:rsidR="000843F0" w:rsidRPr="00B2654E" w:rsidRDefault="000843F0" w:rsidP="00977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54E">
              <w:rPr>
                <w:rFonts w:ascii="Arial" w:hAnsi="Arial" w:cs="Arial"/>
                <w:sz w:val="16"/>
                <w:szCs w:val="16"/>
              </w:rPr>
              <w:t>SFB</w:t>
            </w:r>
          </w:p>
        </w:tc>
        <w:tc>
          <w:tcPr>
            <w:tcW w:w="810" w:type="dxa"/>
            <w:shd w:val="pct10" w:color="auto" w:fill="auto"/>
          </w:tcPr>
          <w:p w:rsidR="000843F0" w:rsidRPr="00B2654E" w:rsidRDefault="000843F0" w:rsidP="00977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54E">
              <w:rPr>
                <w:rFonts w:ascii="Arial" w:hAnsi="Arial" w:cs="Arial"/>
                <w:sz w:val="16"/>
                <w:szCs w:val="16"/>
              </w:rPr>
              <w:t>SOCAL</w:t>
            </w:r>
          </w:p>
        </w:tc>
        <w:tc>
          <w:tcPr>
            <w:tcW w:w="900" w:type="dxa"/>
            <w:shd w:val="pct10" w:color="auto" w:fill="auto"/>
          </w:tcPr>
          <w:p w:rsidR="000843F0" w:rsidRPr="00B2654E" w:rsidRDefault="000843F0" w:rsidP="00977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54E">
              <w:rPr>
                <w:rFonts w:ascii="Arial" w:hAnsi="Arial" w:cs="Arial"/>
                <w:sz w:val="16"/>
                <w:szCs w:val="16"/>
              </w:rPr>
              <w:t>MT/INTL</w:t>
            </w:r>
          </w:p>
        </w:tc>
        <w:tc>
          <w:tcPr>
            <w:tcW w:w="540" w:type="dxa"/>
            <w:shd w:val="pct10" w:color="auto" w:fill="auto"/>
          </w:tcPr>
          <w:p w:rsidR="000843F0" w:rsidRPr="00B2654E" w:rsidRDefault="000843F0" w:rsidP="00977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54E">
              <w:rPr>
                <w:rFonts w:ascii="Arial" w:hAnsi="Arial" w:cs="Arial"/>
                <w:sz w:val="16"/>
                <w:szCs w:val="16"/>
              </w:rPr>
              <w:t>HI</w:t>
            </w:r>
          </w:p>
        </w:tc>
      </w:tr>
      <w:tr w:rsidR="006773C5" w:rsidRPr="008D5A03" w:rsidTr="00336DEB">
        <w:tc>
          <w:tcPr>
            <w:tcW w:w="4854" w:type="dxa"/>
            <w:shd w:val="pct10" w:color="auto" w:fill="auto"/>
          </w:tcPr>
          <w:p w:rsidR="006773C5" w:rsidRPr="008D5A03" w:rsidRDefault="006773C5" w:rsidP="00BD32C9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Insurance cert</w:t>
            </w:r>
            <w:r w:rsidR="00D107E8" w:rsidRPr="008D5A03">
              <w:rPr>
                <w:rFonts w:ascii="Arial" w:hAnsi="Arial" w:cs="Arial"/>
                <w:sz w:val="20"/>
                <w:szCs w:val="20"/>
              </w:rPr>
              <w:t>ificate</w:t>
            </w:r>
            <w:r w:rsidRPr="008D5A03">
              <w:rPr>
                <w:rFonts w:ascii="Arial" w:hAnsi="Arial" w:cs="Arial"/>
                <w:sz w:val="20"/>
                <w:szCs w:val="20"/>
              </w:rPr>
              <w:t xml:space="preserve"> distribution to General Council:</w:t>
            </w:r>
          </w:p>
        </w:tc>
        <w:tc>
          <w:tcPr>
            <w:tcW w:w="4074" w:type="dxa"/>
            <w:gridSpan w:val="6"/>
            <w:shd w:val="pct10" w:color="auto" w:fill="auto"/>
          </w:tcPr>
          <w:p w:rsidR="006773C5" w:rsidRPr="008D5A03" w:rsidRDefault="006773C5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538" w:rsidRPr="008D5A03" w:rsidTr="00336DEB">
        <w:tc>
          <w:tcPr>
            <w:tcW w:w="4854" w:type="dxa"/>
            <w:shd w:val="pct10" w:color="auto" w:fill="auto"/>
          </w:tcPr>
          <w:p w:rsidR="00C75538" w:rsidRPr="008D5A03" w:rsidRDefault="00C75538" w:rsidP="00BD32C9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Additional comments or follow-up needed:</w:t>
            </w:r>
          </w:p>
        </w:tc>
        <w:tc>
          <w:tcPr>
            <w:tcW w:w="4074" w:type="dxa"/>
            <w:gridSpan w:val="6"/>
            <w:shd w:val="pct10" w:color="auto" w:fill="auto"/>
          </w:tcPr>
          <w:p w:rsidR="00C75538" w:rsidRPr="008D5A03" w:rsidRDefault="00C75538" w:rsidP="00BD3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DEB" w:rsidRDefault="00336DEB" w:rsidP="00303F58">
      <w:pPr>
        <w:rPr>
          <w:rFonts w:ascii="Arial" w:hAnsi="Arial" w:cs="Arial"/>
          <w:b/>
        </w:rPr>
      </w:pPr>
    </w:p>
    <w:p w:rsidR="00303F58" w:rsidRPr="007D5A41" w:rsidRDefault="00CF17A2" w:rsidP="00303F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Mailing Instructions</w:t>
      </w:r>
    </w:p>
    <w:p w:rsidR="00303F58" w:rsidRPr="008D5A03" w:rsidRDefault="003A448A" w:rsidP="00303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303F58" w:rsidRPr="008D5A03">
        <w:rPr>
          <w:rFonts w:ascii="Arial" w:hAnsi="Arial" w:cs="Arial"/>
          <w:sz w:val="20"/>
          <w:szCs w:val="20"/>
        </w:rPr>
        <w:t>Foss</w:t>
      </w:r>
      <w:r>
        <w:rPr>
          <w:rFonts w:ascii="Arial" w:hAnsi="Arial" w:cs="Arial"/>
          <w:sz w:val="20"/>
          <w:szCs w:val="20"/>
        </w:rPr>
        <w:t>’</w:t>
      </w:r>
      <w:r w:rsidR="00303F58" w:rsidRPr="008D5A03">
        <w:rPr>
          <w:rFonts w:ascii="Arial" w:hAnsi="Arial" w:cs="Arial"/>
          <w:sz w:val="20"/>
          <w:szCs w:val="20"/>
        </w:rPr>
        <w:t xml:space="preserve"> Terms &amp; Conditions</w:t>
      </w:r>
      <w:r>
        <w:rPr>
          <w:rFonts w:ascii="Arial" w:hAnsi="Arial" w:cs="Arial"/>
          <w:sz w:val="20"/>
          <w:szCs w:val="20"/>
        </w:rPr>
        <w:t>, which</w:t>
      </w:r>
      <w:r w:rsidR="00336DEB">
        <w:rPr>
          <w:rFonts w:ascii="Arial" w:hAnsi="Arial" w:cs="Arial"/>
          <w:sz w:val="20"/>
          <w:szCs w:val="20"/>
        </w:rPr>
        <w:t xml:space="preserve"> are available at </w:t>
      </w:r>
      <w:hyperlink r:id="rId7" w:history="1">
        <w:r w:rsidR="00336DEB" w:rsidRPr="0080706C">
          <w:rPr>
            <w:rStyle w:val="Hyperlink"/>
            <w:rFonts w:ascii="Arial" w:hAnsi="Arial" w:cs="Arial"/>
            <w:sz w:val="20"/>
            <w:szCs w:val="20"/>
          </w:rPr>
          <w:t>http://www.foss.com/about-us/vendor-resources/</w:t>
        </w:r>
      </w:hyperlink>
      <w:r w:rsidR="00336DEB">
        <w:rPr>
          <w:rFonts w:ascii="Arial" w:hAnsi="Arial" w:cs="Arial"/>
          <w:sz w:val="20"/>
          <w:szCs w:val="20"/>
        </w:rPr>
        <w:t xml:space="preserve"> </w:t>
      </w:r>
      <w:r w:rsidR="00303F58" w:rsidRPr="008D5A0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Complete the following</w:t>
      </w:r>
      <w:r w:rsidR="00303F58" w:rsidRPr="008D5A03">
        <w:rPr>
          <w:rFonts w:ascii="Arial" w:hAnsi="Arial" w:cs="Arial"/>
          <w:sz w:val="20"/>
          <w:szCs w:val="20"/>
        </w:rPr>
        <w:t xml:space="preserve"> documents </w:t>
      </w:r>
      <w:r>
        <w:rPr>
          <w:rFonts w:ascii="Arial" w:hAnsi="Arial" w:cs="Arial"/>
          <w:sz w:val="20"/>
          <w:szCs w:val="20"/>
        </w:rPr>
        <w:t xml:space="preserve">and return them </w:t>
      </w:r>
      <w:r w:rsidR="00303F58" w:rsidRPr="008D5A03">
        <w:rPr>
          <w:rFonts w:ascii="Arial" w:hAnsi="Arial" w:cs="Arial"/>
          <w:sz w:val="20"/>
          <w:szCs w:val="20"/>
        </w:rPr>
        <w:t>with this survey:</w:t>
      </w:r>
    </w:p>
    <w:p w:rsidR="00303F58" w:rsidRPr="008D5A03" w:rsidRDefault="00303F58" w:rsidP="00303F58">
      <w:pPr>
        <w:rPr>
          <w:rFonts w:ascii="Arial" w:hAnsi="Arial" w:cs="Arial"/>
          <w:b/>
          <w:sz w:val="20"/>
          <w:szCs w:val="20"/>
        </w:rPr>
      </w:pPr>
    </w:p>
    <w:p w:rsidR="00303F58" w:rsidRPr="008D5A03" w:rsidRDefault="00303F58" w:rsidP="003A44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>Insurance Certificate(s)</w:t>
      </w:r>
    </w:p>
    <w:p w:rsidR="00303F58" w:rsidRPr="008D5A03" w:rsidRDefault="00303F58" w:rsidP="003A44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>Tax ID</w:t>
      </w:r>
    </w:p>
    <w:p w:rsidR="00303F58" w:rsidRPr="008D5A03" w:rsidRDefault="00303F58" w:rsidP="003A44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>Safety and Facility Access Rules</w:t>
      </w:r>
    </w:p>
    <w:p w:rsidR="00303F58" w:rsidRPr="008D5A03" w:rsidRDefault="00303F58" w:rsidP="003A44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>EEOC Letter</w:t>
      </w:r>
    </w:p>
    <w:p w:rsidR="00C9360B" w:rsidRPr="008D5A03" w:rsidRDefault="00C9360B" w:rsidP="003A44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>Business License</w:t>
      </w:r>
    </w:p>
    <w:p w:rsidR="00C9360B" w:rsidRPr="008D5A03" w:rsidRDefault="00C9360B" w:rsidP="003A44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>Any required regulatory certificates</w:t>
      </w:r>
    </w:p>
    <w:p w:rsidR="00303F58" w:rsidRPr="008D5A03" w:rsidRDefault="00303F58" w:rsidP="00303F58">
      <w:pPr>
        <w:rPr>
          <w:rFonts w:ascii="Arial" w:hAnsi="Arial" w:cs="Arial"/>
          <w:b/>
          <w:sz w:val="20"/>
          <w:szCs w:val="20"/>
        </w:rPr>
      </w:pPr>
    </w:p>
    <w:p w:rsidR="00303F58" w:rsidRPr="008D5A03" w:rsidRDefault="00303F58" w:rsidP="00303F58">
      <w:p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 xml:space="preserve">Foss Maritime Company requires the following levels of insurance coverage as evidenced by Certificates of Insurance.  </w:t>
      </w:r>
    </w:p>
    <w:p w:rsidR="00303F58" w:rsidRPr="008D5A03" w:rsidRDefault="00303F58" w:rsidP="00303F5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628"/>
      </w:tblGrid>
      <w:tr w:rsidR="00303F58" w:rsidRPr="008D5A03" w:rsidTr="00A84447">
        <w:tc>
          <w:tcPr>
            <w:tcW w:w="62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Pollution Liability</w:t>
            </w:r>
          </w:p>
        </w:tc>
        <w:tc>
          <w:tcPr>
            <w:tcW w:w="26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$5,000,000.00</w:t>
            </w:r>
          </w:p>
        </w:tc>
      </w:tr>
      <w:tr w:rsidR="00303F58" w:rsidRPr="008D5A03" w:rsidTr="00A84447">
        <w:tc>
          <w:tcPr>
            <w:tcW w:w="62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Workers Compensation (including USL&amp;H coverage if applicable)</w:t>
            </w:r>
          </w:p>
        </w:tc>
        <w:tc>
          <w:tcPr>
            <w:tcW w:w="26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$1,000,000.00</w:t>
            </w:r>
          </w:p>
        </w:tc>
      </w:tr>
      <w:tr w:rsidR="00303F58" w:rsidRPr="008D5A03" w:rsidTr="00A84447">
        <w:tc>
          <w:tcPr>
            <w:tcW w:w="62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P&amp;I</w:t>
            </w:r>
          </w:p>
        </w:tc>
        <w:tc>
          <w:tcPr>
            <w:tcW w:w="26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$5,000,000.00</w:t>
            </w:r>
          </w:p>
        </w:tc>
      </w:tr>
      <w:tr w:rsidR="00303F58" w:rsidRPr="008D5A03" w:rsidTr="00A84447">
        <w:tc>
          <w:tcPr>
            <w:tcW w:w="62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Hull and Machinery</w:t>
            </w:r>
          </w:p>
        </w:tc>
        <w:tc>
          <w:tcPr>
            <w:tcW w:w="26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Value of vessels</w:t>
            </w:r>
          </w:p>
        </w:tc>
      </w:tr>
      <w:tr w:rsidR="00303F58" w:rsidRPr="008D5A03" w:rsidTr="00A84447">
        <w:tc>
          <w:tcPr>
            <w:tcW w:w="62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 xml:space="preserve">Auto </w:t>
            </w:r>
          </w:p>
        </w:tc>
        <w:tc>
          <w:tcPr>
            <w:tcW w:w="26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$1,000,000.00</w:t>
            </w:r>
          </w:p>
        </w:tc>
      </w:tr>
      <w:tr w:rsidR="00303F58" w:rsidRPr="008D5A03" w:rsidTr="00A84447">
        <w:tc>
          <w:tcPr>
            <w:tcW w:w="62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General Liability</w:t>
            </w:r>
          </w:p>
        </w:tc>
        <w:tc>
          <w:tcPr>
            <w:tcW w:w="26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>$1,000,000.00</w:t>
            </w:r>
          </w:p>
        </w:tc>
      </w:tr>
      <w:tr w:rsidR="00303F58" w:rsidRPr="008D5A03" w:rsidTr="00A84447">
        <w:tc>
          <w:tcPr>
            <w:tcW w:w="62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  <w:r w:rsidRPr="008D5A03">
              <w:rPr>
                <w:rFonts w:ascii="Arial" w:hAnsi="Arial" w:cs="Arial"/>
                <w:sz w:val="20"/>
                <w:szCs w:val="20"/>
              </w:rPr>
              <w:t xml:space="preserve">Additional Insurance Not Covered Above: </w:t>
            </w:r>
          </w:p>
        </w:tc>
        <w:tc>
          <w:tcPr>
            <w:tcW w:w="2628" w:type="dxa"/>
          </w:tcPr>
          <w:p w:rsidR="00303F58" w:rsidRPr="008D5A03" w:rsidRDefault="00303F58" w:rsidP="006B3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67A9" w:rsidRPr="008D5A03" w:rsidRDefault="004267A9" w:rsidP="00BD32C9">
      <w:pPr>
        <w:rPr>
          <w:rFonts w:ascii="Arial" w:hAnsi="Arial" w:cs="Arial"/>
        </w:rPr>
      </w:pPr>
    </w:p>
    <w:p w:rsidR="00543B27" w:rsidRPr="008D5A03" w:rsidRDefault="00E16A1D" w:rsidP="00BD32C9">
      <w:p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 xml:space="preserve">Please return completed survey and forms requested above </w:t>
      </w:r>
      <w:r w:rsidR="00543B27" w:rsidRPr="008D5A03">
        <w:rPr>
          <w:rFonts w:ascii="Arial" w:hAnsi="Arial" w:cs="Arial"/>
          <w:sz w:val="20"/>
          <w:szCs w:val="20"/>
        </w:rPr>
        <w:t xml:space="preserve">electronically </w:t>
      </w:r>
      <w:r w:rsidRPr="008D5A03">
        <w:rPr>
          <w:rFonts w:ascii="Arial" w:hAnsi="Arial" w:cs="Arial"/>
          <w:sz w:val="20"/>
          <w:szCs w:val="20"/>
        </w:rPr>
        <w:t>to</w:t>
      </w:r>
      <w:r w:rsidR="007F7047" w:rsidRPr="008D5A03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E57D03" w:rsidRPr="005945DD">
          <w:rPr>
            <w:rStyle w:val="Hyperlink"/>
            <w:rFonts w:ascii="Arial" w:hAnsi="Arial" w:cs="Arial"/>
            <w:sz w:val="20"/>
            <w:szCs w:val="20"/>
          </w:rPr>
          <w:t>orderdesk@foss.com</w:t>
        </w:r>
      </w:hyperlink>
      <w:r w:rsidR="007F7047" w:rsidRPr="008D5A03">
        <w:rPr>
          <w:rFonts w:ascii="Arial" w:hAnsi="Arial" w:cs="Arial"/>
          <w:sz w:val="20"/>
          <w:szCs w:val="20"/>
        </w:rPr>
        <w:t>)</w:t>
      </w:r>
      <w:r w:rsidR="00543B27" w:rsidRPr="008D5A03">
        <w:rPr>
          <w:rFonts w:ascii="Arial" w:hAnsi="Arial" w:cs="Arial"/>
          <w:sz w:val="20"/>
          <w:szCs w:val="20"/>
        </w:rPr>
        <w:t xml:space="preserve"> or via mail to:</w:t>
      </w:r>
      <w:r w:rsidRPr="008D5A03">
        <w:rPr>
          <w:rFonts w:ascii="Arial" w:hAnsi="Arial" w:cs="Arial"/>
          <w:sz w:val="20"/>
          <w:szCs w:val="20"/>
        </w:rPr>
        <w:t xml:space="preserve"> </w:t>
      </w:r>
    </w:p>
    <w:p w:rsidR="00543B27" w:rsidRPr="008D5A03" w:rsidRDefault="00543B27" w:rsidP="00BD32C9">
      <w:pPr>
        <w:rPr>
          <w:rFonts w:ascii="Arial" w:hAnsi="Arial" w:cs="Arial"/>
          <w:sz w:val="20"/>
          <w:szCs w:val="20"/>
        </w:rPr>
      </w:pPr>
    </w:p>
    <w:p w:rsidR="005E26CB" w:rsidRPr="008D5A03" w:rsidRDefault="005E26CB" w:rsidP="00BD32C9">
      <w:p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>Foss Maritime Company</w:t>
      </w:r>
    </w:p>
    <w:p w:rsidR="004267A9" w:rsidRPr="008D5A03" w:rsidRDefault="00A84447" w:rsidP="00BD32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Attn: Tarah Souza</w:t>
      </w:r>
      <w:bookmarkStart w:id="0" w:name="_GoBack"/>
      <w:bookmarkEnd w:id="0"/>
    </w:p>
    <w:p w:rsidR="00543B27" w:rsidRPr="008D5A03" w:rsidRDefault="007F7047" w:rsidP="00BD32C9">
      <w:p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>1151 Fairview Ave. N</w:t>
      </w:r>
    </w:p>
    <w:p w:rsidR="00FB146F" w:rsidRPr="008D5A03" w:rsidRDefault="007F7047" w:rsidP="00BD32C9">
      <w:p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>Seattle, WA  9810</w:t>
      </w:r>
      <w:r w:rsidR="00FB146F" w:rsidRPr="008D5A03">
        <w:rPr>
          <w:rFonts w:ascii="Arial" w:hAnsi="Arial" w:cs="Arial"/>
          <w:sz w:val="20"/>
          <w:szCs w:val="20"/>
        </w:rPr>
        <w:t>9</w:t>
      </w:r>
    </w:p>
    <w:p w:rsidR="00B84B8A" w:rsidRPr="008D5A03" w:rsidRDefault="00B84B8A" w:rsidP="00BD32C9">
      <w:pPr>
        <w:rPr>
          <w:rFonts w:ascii="Arial" w:hAnsi="Arial" w:cs="Arial"/>
          <w:sz w:val="20"/>
          <w:szCs w:val="20"/>
        </w:rPr>
      </w:pPr>
    </w:p>
    <w:p w:rsidR="00B84B8A" w:rsidRPr="008D5A03" w:rsidRDefault="00B84B8A" w:rsidP="00BD32C9">
      <w:pPr>
        <w:rPr>
          <w:rFonts w:ascii="Arial" w:hAnsi="Arial" w:cs="Arial"/>
          <w:sz w:val="20"/>
          <w:szCs w:val="20"/>
        </w:rPr>
      </w:pPr>
      <w:r w:rsidRPr="008D5A03">
        <w:rPr>
          <w:rFonts w:ascii="Arial" w:hAnsi="Arial" w:cs="Arial"/>
          <w:sz w:val="20"/>
          <w:szCs w:val="20"/>
        </w:rPr>
        <w:t>For any qu</w:t>
      </w:r>
      <w:r w:rsidR="007F7047" w:rsidRPr="008D5A03">
        <w:rPr>
          <w:rFonts w:ascii="Arial" w:hAnsi="Arial" w:cs="Arial"/>
          <w:sz w:val="20"/>
          <w:szCs w:val="20"/>
        </w:rPr>
        <w:t>estions, please call 206-281-473</w:t>
      </w:r>
      <w:r w:rsidRPr="008D5A03">
        <w:rPr>
          <w:rFonts w:ascii="Arial" w:hAnsi="Arial" w:cs="Arial"/>
          <w:sz w:val="20"/>
          <w:szCs w:val="20"/>
        </w:rPr>
        <w:t>0.</w:t>
      </w:r>
    </w:p>
    <w:sectPr w:rsidR="00B84B8A" w:rsidRPr="008D5A03" w:rsidSect="00E37EA5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65" w:rsidRDefault="00456E65">
      <w:r>
        <w:separator/>
      </w:r>
    </w:p>
  </w:endnote>
  <w:endnote w:type="continuationSeparator" w:id="0">
    <w:p w:rsidR="00456E65" w:rsidRDefault="0045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CE" w:rsidRDefault="00FC34CE" w:rsidP="000B0F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4CE" w:rsidRDefault="00FC3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CE" w:rsidRDefault="00FC34CE" w:rsidP="000B0F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D03">
      <w:rPr>
        <w:rStyle w:val="PageNumber"/>
        <w:noProof/>
      </w:rPr>
      <w:t>3</w:t>
    </w:r>
    <w:r>
      <w:rPr>
        <w:rStyle w:val="PageNumber"/>
      </w:rPr>
      <w:fldChar w:fldCharType="end"/>
    </w:r>
  </w:p>
  <w:p w:rsidR="00FC34CE" w:rsidRPr="00C347CC" w:rsidRDefault="003E3DB0">
    <w:pPr>
      <w:pStyle w:val="Footer"/>
      <w:rPr>
        <w:rFonts w:ascii="Arial" w:hAnsi="Arial" w:cs="Arial"/>
        <w:sz w:val="20"/>
        <w:szCs w:val="20"/>
      </w:rPr>
    </w:pPr>
    <w:r w:rsidRPr="00C347CC">
      <w:rPr>
        <w:rFonts w:ascii="Arial" w:hAnsi="Arial" w:cs="Arial"/>
        <w:sz w:val="20"/>
        <w:szCs w:val="20"/>
      </w:rPr>
      <w:t>40401E</w:t>
    </w:r>
    <w:r w:rsidR="00FC34CE" w:rsidRPr="00C347CC">
      <w:rPr>
        <w:rFonts w:ascii="Arial" w:hAnsi="Arial" w:cs="Arial"/>
        <w:sz w:val="20"/>
        <w:szCs w:val="20"/>
      </w:rPr>
      <w:t xml:space="preserve">                                                           </w:t>
    </w:r>
  </w:p>
  <w:p w:rsidR="00FC34CE" w:rsidRPr="00C347CC" w:rsidRDefault="00FC34CE" w:rsidP="00FC1C71">
    <w:pPr>
      <w:pStyle w:val="Footer"/>
      <w:jc w:val="center"/>
      <w:rPr>
        <w:rFonts w:ascii="Arial" w:hAnsi="Arial" w:cs="Arial"/>
        <w:sz w:val="20"/>
        <w:szCs w:val="20"/>
      </w:rPr>
    </w:pPr>
    <w:r w:rsidRPr="00C347CC">
      <w:rPr>
        <w:rFonts w:ascii="Arial" w:hAnsi="Arial" w:cs="Arial"/>
        <w:sz w:val="20"/>
        <w:szCs w:val="20"/>
      </w:rPr>
      <w:t xml:space="preserve">Print Date </w:t>
    </w:r>
    <w:r w:rsidRPr="00C347CC">
      <w:rPr>
        <w:rFonts w:ascii="Arial" w:hAnsi="Arial" w:cs="Arial"/>
        <w:sz w:val="20"/>
        <w:szCs w:val="20"/>
      </w:rPr>
      <w:fldChar w:fldCharType="begin"/>
    </w:r>
    <w:r w:rsidRPr="00C347CC">
      <w:rPr>
        <w:rFonts w:ascii="Arial" w:hAnsi="Arial" w:cs="Arial"/>
        <w:sz w:val="20"/>
        <w:szCs w:val="20"/>
      </w:rPr>
      <w:instrText xml:space="preserve"> DATE \@ "M/d/yyyy" </w:instrText>
    </w:r>
    <w:r w:rsidRPr="00C347CC">
      <w:rPr>
        <w:rFonts w:ascii="Arial" w:hAnsi="Arial" w:cs="Arial"/>
        <w:sz w:val="20"/>
        <w:szCs w:val="20"/>
      </w:rPr>
      <w:fldChar w:fldCharType="separate"/>
    </w:r>
    <w:r w:rsidR="00E57D03">
      <w:rPr>
        <w:rFonts w:ascii="Arial" w:hAnsi="Arial" w:cs="Arial"/>
        <w:noProof/>
        <w:sz w:val="20"/>
        <w:szCs w:val="20"/>
      </w:rPr>
      <w:t>1/11/2017</w:t>
    </w:r>
    <w:r w:rsidRPr="00C347C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65" w:rsidRDefault="00456E65">
      <w:r>
        <w:separator/>
      </w:r>
    </w:p>
  </w:footnote>
  <w:footnote w:type="continuationSeparator" w:id="0">
    <w:p w:rsidR="00456E65" w:rsidRDefault="0045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A5" w:rsidRPr="008D5A03" w:rsidRDefault="00C61E10" w:rsidP="00E37EA5">
    <w:pPr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>
          <wp:extent cx="40005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EA5">
      <w:rPr>
        <w:rFonts w:ascii="Arial" w:hAnsi="Arial" w:cs="Arial"/>
        <w:b/>
        <w:sz w:val="32"/>
        <w:szCs w:val="32"/>
      </w:rPr>
      <w:t xml:space="preserve">   </w:t>
    </w:r>
    <w:r w:rsidR="00E37EA5" w:rsidRPr="00C411C6">
      <w:rPr>
        <w:rFonts w:ascii="Arial" w:hAnsi="Arial" w:cs="Arial"/>
        <w:b/>
      </w:rPr>
      <w:t>Supplier Questionnaire for Other Services</w:t>
    </w:r>
  </w:p>
  <w:p w:rsidR="00E37EA5" w:rsidRDefault="00E3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E9B"/>
    <w:multiLevelType w:val="hybridMultilevel"/>
    <w:tmpl w:val="6B7AB86C"/>
    <w:lvl w:ilvl="0" w:tplc="6506F882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70BD8"/>
    <w:multiLevelType w:val="hybridMultilevel"/>
    <w:tmpl w:val="280A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DD"/>
    <w:rsid w:val="00075759"/>
    <w:rsid w:val="000843F0"/>
    <w:rsid w:val="00087E7A"/>
    <w:rsid w:val="000B0FF2"/>
    <w:rsid w:val="000D7D89"/>
    <w:rsid w:val="000E2E8E"/>
    <w:rsid w:val="000E4339"/>
    <w:rsid w:val="00100112"/>
    <w:rsid w:val="00113E81"/>
    <w:rsid w:val="001141DE"/>
    <w:rsid w:val="0013373B"/>
    <w:rsid w:val="00172168"/>
    <w:rsid w:val="00173C48"/>
    <w:rsid w:val="00176275"/>
    <w:rsid w:val="00180012"/>
    <w:rsid w:val="00181592"/>
    <w:rsid w:val="00196335"/>
    <w:rsid w:val="001A3D50"/>
    <w:rsid w:val="001A6565"/>
    <w:rsid w:val="001C44DA"/>
    <w:rsid w:val="001D3926"/>
    <w:rsid w:val="001D42D0"/>
    <w:rsid w:val="001E5120"/>
    <w:rsid w:val="00201804"/>
    <w:rsid w:val="00212214"/>
    <w:rsid w:val="00222B92"/>
    <w:rsid w:val="00260338"/>
    <w:rsid w:val="00263747"/>
    <w:rsid w:val="00265313"/>
    <w:rsid w:val="00276893"/>
    <w:rsid w:val="002967AE"/>
    <w:rsid w:val="002967F1"/>
    <w:rsid w:val="002A4611"/>
    <w:rsid w:val="002A4887"/>
    <w:rsid w:val="002C273D"/>
    <w:rsid w:val="002D3FFB"/>
    <w:rsid w:val="002E7424"/>
    <w:rsid w:val="00303F58"/>
    <w:rsid w:val="00323242"/>
    <w:rsid w:val="00326403"/>
    <w:rsid w:val="00336DEB"/>
    <w:rsid w:val="003376F7"/>
    <w:rsid w:val="00346CD9"/>
    <w:rsid w:val="00350C7A"/>
    <w:rsid w:val="003515BE"/>
    <w:rsid w:val="00352D7F"/>
    <w:rsid w:val="0036270F"/>
    <w:rsid w:val="003778FA"/>
    <w:rsid w:val="00381A3E"/>
    <w:rsid w:val="00391855"/>
    <w:rsid w:val="003A3E79"/>
    <w:rsid w:val="003A448A"/>
    <w:rsid w:val="003B7410"/>
    <w:rsid w:val="003B7DF1"/>
    <w:rsid w:val="003D066F"/>
    <w:rsid w:val="003D203D"/>
    <w:rsid w:val="003D7B0B"/>
    <w:rsid w:val="003E2F71"/>
    <w:rsid w:val="003E3C75"/>
    <w:rsid w:val="003E3DB0"/>
    <w:rsid w:val="00405239"/>
    <w:rsid w:val="004267A9"/>
    <w:rsid w:val="00440676"/>
    <w:rsid w:val="00443CB8"/>
    <w:rsid w:val="00443E51"/>
    <w:rsid w:val="004529F5"/>
    <w:rsid w:val="004557A9"/>
    <w:rsid w:val="00456414"/>
    <w:rsid w:val="00456E65"/>
    <w:rsid w:val="004773A4"/>
    <w:rsid w:val="00484177"/>
    <w:rsid w:val="004D7758"/>
    <w:rsid w:val="004D7A46"/>
    <w:rsid w:val="004F5889"/>
    <w:rsid w:val="005040C2"/>
    <w:rsid w:val="0051627A"/>
    <w:rsid w:val="00543778"/>
    <w:rsid w:val="00543B27"/>
    <w:rsid w:val="00555028"/>
    <w:rsid w:val="00576B14"/>
    <w:rsid w:val="005A3540"/>
    <w:rsid w:val="005A5EDB"/>
    <w:rsid w:val="005B312F"/>
    <w:rsid w:val="005C2774"/>
    <w:rsid w:val="005E26CB"/>
    <w:rsid w:val="00605E36"/>
    <w:rsid w:val="006261F0"/>
    <w:rsid w:val="00651CD1"/>
    <w:rsid w:val="006773C5"/>
    <w:rsid w:val="006860A0"/>
    <w:rsid w:val="00693F36"/>
    <w:rsid w:val="006A2EAA"/>
    <w:rsid w:val="006B05DD"/>
    <w:rsid w:val="006B1F9E"/>
    <w:rsid w:val="006B366A"/>
    <w:rsid w:val="006B5FE5"/>
    <w:rsid w:val="006D0961"/>
    <w:rsid w:val="006D72C8"/>
    <w:rsid w:val="006E6E00"/>
    <w:rsid w:val="006F1042"/>
    <w:rsid w:val="007042FA"/>
    <w:rsid w:val="007061BD"/>
    <w:rsid w:val="00711F73"/>
    <w:rsid w:val="0072519A"/>
    <w:rsid w:val="00740CF7"/>
    <w:rsid w:val="00754033"/>
    <w:rsid w:val="00760DC9"/>
    <w:rsid w:val="007629E5"/>
    <w:rsid w:val="00767703"/>
    <w:rsid w:val="00776377"/>
    <w:rsid w:val="007806F2"/>
    <w:rsid w:val="00786C4A"/>
    <w:rsid w:val="007949A2"/>
    <w:rsid w:val="00794C6C"/>
    <w:rsid w:val="007A035A"/>
    <w:rsid w:val="007A1990"/>
    <w:rsid w:val="007A2CC1"/>
    <w:rsid w:val="007B3BB3"/>
    <w:rsid w:val="007D5A41"/>
    <w:rsid w:val="007D6A09"/>
    <w:rsid w:val="007E5D06"/>
    <w:rsid w:val="007F7047"/>
    <w:rsid w:val="0082669E"/>
    <w:rsid w:val="008364D0"/>
    <w:rsid w:val="0084057F"/>
    <w:rsid w:val="008949A0"/>
    <w:rsid w:val="00897015"/>
    <w:rsid w:val="008A062C"/>
    <w:rsid w:val="008C49E9"/>
    <w:rsid w:val="008D418D"/>
    <w:rsid w:val="008D5A03"/>
    <w:rsid w:val="008D6A6D"/>
    <w:rsid w:val="0090188F"/>
    <w:rsid w:val="00902D2A"/>
    <w:rsid w:val="00916069"/>
    <w:rsid w:val="00964745"/>
    <w:rsid w:val="009771E9"/>
    <w:rsid w:val="009A5AD8"/>
    <w:rsid w:val="009B4C3F"/>
    <w:rsid w:val="009D6725"/>
    <w:rsid w:val="009D6984"/>
    <w:rsid w:val="009E5FFE"/>
    <w:rsid w:val="00A2024B"/>
    <w:rsid w:val="00A20B80"/>
    <w:rsid w:val="00A35431"/>
    <w:rsid w:val="00A355B6"/>
    <w:rsid w:val="00A541F3"/>
    <w:rsid w:val="00A7019E"/>
    <w:rsid w:val="00A8205F"/>
    <w:rsid w:val="00A84447"/>
    <w:rsid w:val="00A84D5C"/>
    <w:rsid w:val="00A8579F"/>
    <w:rsid w:val="00A91C5E"/>
    <w:rsid w:val="00B0799C"/>
    <w:rsid w:val="00B10FFD"/>
    <w:rsid w:val="00B236D7"/>
    <w:rsid w:val="00B2654E"/>
    <w:rsid w:val="00B307DF"/>
    <w:rsid w:val="00B310F9"/>
    <w:rsid w:val="00B644FF"/>
    <w:rsid w:val="00B84B8A"/>
    <w:rsid w:val="00B908F8"/>
    <w:rsid w:val="00BA437A"/>
    <w:rsid w:val="00BA6404"/>
    <w:rsid w:val="00BA6909"/>
    <w:rsid w:val="00BB46FC"/>
    <w:rsid w:val="00BB53B8"/>
    <w:rsid w:val="00BD32C9"/>
    <w:rsid w:val="00BE5C33"/>
    <w:rsid w:val="00BF411F"/>
    <w:rsid w:val="00C06202"/>
    <w:rsid w:val="00C2059E"/>
    <w:rsid w:val="00C272F1"/>
    <w:rsid w:val="00C347CC"/>
    <w:rsid w:val="00C411C6"/>
    <w:rsid w:val="00C61E10"/>
    <w:rsid w:val="00C63D8D"/>
    <w:rsid w:val="00C747A5"/>
    <w:rsid w:val="00C75538"/>
    <w:rsid w:val="00C87BCB"/>
    <w:rsid w:val="00C9229B"/>
    <w:rsid w:val="00C9360B"/>
    <w:rsid w:val="00CC1C5D"/>
    <w:rsid w:val="00CF17A2"/>
    <w:rsid w:val="00CF349B"/>
    <w:rsid w:val="00D107E8"/>
    <w:rsid w:val="00D24A52"/>
    <w:rsid w:val="00D63E4A"/>
    <w:rsid w:val="00D90194"/>
    <w:rsid w:val="00D92B28"/>
    <w:rsid w:val="00DA2EB4"/>
    <w:rsid w:val="00DB2620"/>
    <w:rsid w:val="00DC326F"/>
    <w:rsid w:val="00DD373E"/>
    <w:rsid w:val="00DF3711"/>
    <w:rsid w:val="00E16A1D"/>
    <w:rsid w:val="00E20AA7"/>
    <w:rsid w:val="00E251F5"/>
    <w:rsid w:val="00E31775"/>
    <w:rsid w:val="00E322E1"/>
    <w:rsid w:val="00E36615"/>
    <w:rsid w:val="00E37EA5"/>
    <w:rsid w:val="00E57D03"/>
    <w:rsid w:val="00E85B05"/>
    <w:rsid w:val="00E8754C"/>
    <w:rsid w:val="00EA3869"/>
    <w:rsid w:val="00EB784F"/>
    <w:rsid w:val="00EC104C"/>
    <w:rsid w:val="00EC5CCC"/>
    <w:rsid w:val="00F070FE"/>
    <w:rsid w:val="00F275B3"/>
    <w:rsid w:val="00F33644"/>
    <w:rsid w:val="00F35FF2"/>
    <w:rsid w:val="00F550D3"/>
    <w:rsid w:val="00F6068D"/>
    <w:rsid w:val="00F62E9F"/>
    <w:rsid w:val="00F84BB4"/>
    <w:rsid w:val="00F84D10"/>
    <w:rsid w:val="00FB146F"/>
    <w:rsid w:val="00FB1714"/>
    <w:rsid w:val="00FC1C71"/>
    <w:rsid w:val="00FC34CE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69244-FED3-42C0-BA9E-07B8BD37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05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5E36"/>
  </w:style>
  <w:style w:type="character" w:styleId="Hyperlink">
    <w:name w:val="Hyperlink"/>
    <w:rsid w:val="00543B27"/>
    <w:rPr>
      <w:color w:val="0000FF"/>
      <w:u w:val="single"/>
    </w:rPr>
  </w:style>
  <w:style w:type="paragraph" w:styleId="Header">
    <w:name w:val="header"/>
    <w:basedOn w:val="Normal"/>
    <w:rsid w:val="006261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D6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desk@fos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ss.com/about-us/vendor-resour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Questionnaire for Marine Services</vt:lpstr>
    </vt:vector>
  </TitlesOfParts>
  <Company>Foss Maritime Company</Company>
  <LinksUpToDate>false</LinksUpToDate>
  <CharactersWithSpaces>5920</CharactersWithSpaces>
  <SharedDoc>false</SharedDoc>
  <HLinks>
    <vt:vector size="6" baseType="variant"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mailto:stever@foss.com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Questionnaire for Marine Services</dc:title>
  <dc:subject/>
  <dc:creator>Susan Hayman</dc:creator>
  <cp:keywords/>
  <dc:description/>
  <cp:lastModifiedBy>Athenia Sanchez</cp:lastModifiedBy>
  <cp:revision>3</cp:revision>
  <cp:lastPrinted>2006-05-30T17:16:00Z</cp:lastPrinted>
  <dcterms:created xsi:type="dcterms:W3CDTF">2015-10-20T22:45:00Z</dcterms:created>
  <dcterms:modified xsi:type="dcterms:W3CDTF">2017-01-11T20:30:00Z</dcterms:modified>
</cp:coreProperties>
</file>